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5A6ED555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C2302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F5822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F5822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1B922750" w:rsidR="005C2EC8" w:rsidRPr="00AB3E99" w:rsidRDefault="00845288" w:rsidP="003F582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Харківській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2C2302">
              <w:rPr>
                <w:rFonts w:asciiTheme="minorHAnsi" w:hAnsiTheme="minorHAnsi" w:cstheme="minorHAnsi"/>
                <w:bCs/>
                <w:color w:val="DC9529"/>
                <w:sz w:val="28"/>
                <w:szCs w:val="28"/>
              </w:rPr>
              <w:t xml:space="preserve"> 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3F582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квітні</w:t>
            </w:r>
            <w:r w:rsidR="001D42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26C553" w14:textId="77777777" w:rsidR="00511342" w:rsidRDefault="00511342" w:rsidP="0051134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56CD3A6" w14:textId="77777777" w:rsidR="00511342" w:rsidRPr="002530AB" w:rsidRDefault="00511342" w:rsidP="0051134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 xml:space="preserve">Харківській </w:t>
            </w:r>
            <w:r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B00609F" w14:textId="1018A34B" w:rsidR="00511342" w:rsidRPr="009A410E" w:rsidRDefault="00511342" w:rsidP="0051134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F7CD7E8" wp14:editId="63739D52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45140"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C3E6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kh.ukrstat.gov.ua</w:t>
            </w:r>
          </w:p>
          <w:p w14:paraId="48877B05" w14:textId="77777777" w:rsidR="00511342" w:rsidRPr="005C3E63" w:rsidRDefault="00511342" w:rsidP="00511342">
            <w:pPr>
              <w:ind w:left="176" w:right="-195"/>
              <w:rPr>
                <w:i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5673BE9" wp14:editId="447253C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63386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gus@kh.ukrstat.gov.ua</w:t>
            </w:r>
          </w:p>
          <w:p w14:paraId="31816315" w14:textId="10873EB1" w:rsidR="005C2EC8" w:rsidRPr="00E94112" w:rsidRDefault="00511342" w:rsidP="00511342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104D5FA" wp14:editId="6191CC1B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057) 706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16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4B171D5" w14:textId="35ED3C24" w:rsidR="00183730" w:rsidRPr="000E357D" w:rsidRDefault="002C2302" w:rsidP="00183730">
      <w:pPr>
        <w:pStyle w:val="--12"/>
      </w:pPr>
      <w:r w:rsidRPr="003F5822">
        <w:t xml:space="preserve">Споживчі ціни у Харківській області у </w:t>
      </w:r>
      <w:r w:rsidR="003F5822" w:rsidRPr="003F5822">
        <w:t>квітні</w:t>
      </w:r>
      <w:r w:rsidRPr="003F5822">
        <w:t xml:space="preserve"> 202</w:t>
      </w:r>
      <w:r w:rsidR="00BF3BA1" w:rsidRPr="003F5822">
        <w:t>6</w:t>
      </w:r>
      <w:r w:rsidRPr="003F5822">
        <w:t xml:space="preserve"> р. порівняно із</w:t>
      </w:r>
      <w:r w:rsidR="004E7CF5" w:rsidRPr="003F5822">
        <w:t xml:space="preserve"> </w:t>
      </w:r>
      <w:r w:rsidR="003F5822" w:rsidRPr="003F5822">
        <w:t>березнем</w:t>
      </w:r>
      <w:r w:rsidRPr="003F5822">
        <w:t xml:space="preserve"> 202</w:t>
      </w:r>
      <w:r w:rsidR="00BF3BA1" w:rsidRPr="003F5822">
        <w:t>6</w:t>
      </w:r>
      <w:r w:rsidRPr="003F5822">
        <w:t xml:space="preserve"> р. </w:t>
      </w:r>
      <w:r w:rsidR="00AC3190" w:rsidRPr="003F5822">
        <w:t>з</w:t>
      </w:r>
      <w:r w:rsidR="00BF3BA1" w:rsidRPr="003F5822">
        <w:t>росли</w:t>
      </w:r>
      <w:r w:rsidRPr="003F5822">
        <w:t xml:space="preserve"> на </w:t>
      </w:r>
      <w:r w:rsidR="00BF3BA1" w:rsidRPr="003F5822">
        <w:t>1</w:t>
      </w:r>
      <w:r w:rsidRPr="003F5822">
        <w:t>,</w:t>
      </w:r>
      <w:r w:rsidR="003F5822" w:rsidRPr="003F5822">
        <w:t>7</w:t>
      </w:r>
      <w:r w:rsidR="00491E31" w:rsidRPr="003F5822">
        <w:t>%,</w:t>
      </w:r>
      <w:r w:rsidR="004852D9" w:rsidRPr="00491E31">
        <w:t xml:space="preserve"> </w:t>
      </w:r>
      <w:r w:rsidR="003D28EB" w:rsidRPr="00491E31">
        <w:t xml:space="preserve">з початку року – на </w:t>
      </w:r>
      <w:r w:rsidR="003F5822">
        <w:t>5</w:t>
      </w:r>
      <w:r w:rsidR="003D28EB" w:rsidRPr="00491E31">
        <w:t>,</w:t>
      </w:r>
      <w:r w:rsidR="003F5822">
        <w:t>4</w:t>
      </w:r>
      <w:r w:rsidR="003D28EB" w:rsidRPr="00491E31">
        <w:t xml:space="preserve">% </w:t>
      </w:r>
      <w:r w:rsidRPr="00491E31">
        <w:t>(по Україні порівняно із</w:t>
      </w:r>
      <w:r w:rsidR="000F5865" w:rsidRPr="00491E31">
        <w:t xml:space="preserve"> </w:t>
      </w:r>
      <w:r w:rsidR="003F5822">
        <w:t>березнем</w:t>
      </w:r>
      <w:r w:rsidR="000F5865" w:rsidRPr="00491E31">
        <w:t xml:space="preserve"> </w:t>
      </w:r>
      <w:r w:rsidR="00491E31" w:rsidRPr="00491E31">
        <w:t>2026</w:t>
      </w:r>
      <w:r w:rsidR="00724147" w:rsidRPr="00491E31">
        <w:t> </w:t>
      </w:r>
      <w:r w:rsidRPr="00491E31">
        <w:t xml:space="preserve">р. </w:t>
      </w:r>
      <w:r w:rsidR="00AC3190" w:rsidRPr="00491E31">
        <w:t>зросли</w:t>
      </w:r>
      <w:r w:rsidRPr="00491E31">
        <w:t xml:space="preserve"> на </w:t>
      </w:r>
      <w:r w:rsidR="00491E31" w:rsidRPr="00491E31">
        <w:t>1</w:t>
      </w:r>
      <w:r w:rsidRPr="00491E31">
        <w:t>,</w:t>
      </w:r>
      <w:r w:rsidR="003F5822">
        <w:t>4</w:t>
      </w:r>
      <w:r w:rsidRPr="00491E31">
        <w:t xml:space="preserve">%, </w:t>
      </w:r>
      <w:r w:rsidR="00491E31" w:rsidRPr="00491E31">
        <w:br/>
      </w:r>
      <w:r w:rsidR="000E357D" w:rsidRPr="00491E31">
        <w:t>з початку року</w:t>
      </w:r>
      <w:r w:rsidR="004852D9" w:rsidRPr="00491E31">
        <w:t xml:space="preserve"> </w:t>
      </w:r>
      <w:r w:rsidR="00AC3190" w:rsidRPr="000E357D">
        <w:t xml:space="preserve">– </w:t>
      </w:r>
      <w:r w:rsidRPr="00491E31">
        <w:t xml:space="preserve">на </w:t>
      </w:r>
      <w:r w:rsidR="003F5822">
        <w:t>4</w:t>
      </w:r>
      <w:r w:rsidR="004E7CF5" w:rsidRPr="00491E31">
        <w:t>,</w:t>
      </w:r>
      <w:bookmarkStart w:id="1" w:name="_GoBack"/>
      <w:bookmarkEnd w:id="1"/>
      <w:r w:rsidR="003F5822">
        <w:t>9</w:t>
      </w:r>
      <w:r w:rsidRPr="00491E31">
        <w:t>%).</w:t>
      </w:r>
    </w:p>
    <w:p w14:paraId="30B83DE1" w14:textId="77777777" w:rsidR="00491E31" w:rsidRDefault="00491E31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52426926">
            <wp:extent cx="2835275" cy="1790700"/>
            <wp:effectExtent l="0" t="0" r="317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A982AD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491E31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0A3CD64">
            <wp:extent cx="2781300" cy="16383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27B258C0" w:rsidR="00464B9F" w:rsidRDefault="008F1C63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FB4878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06F29E16" w:rsidR="00464B9F" w:rsidRDefault="008F1C63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A6707F6" w:rsidR="00464B9F" w:rsidRDefault="00F4211F" w:rsidP="00BF3BA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E137F3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FB4878" w14:paraId="470AF59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FB4878" w:rsidRDefault="00FB4878" w:rsidP="00FB487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212F73F7" w:rsidR="00FB4878" w:rsidRPr="008F1C63" w:rsidRDefault="00080F5D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132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1322B" w:rsidRPr="003132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0011D78B" w:rsidR="00FB4878" w:rsidRPr="008F1C63" w:rsidRDefault="00B26922" w:rsidP="00B26922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B2692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7600D3" w:rsidRPr="00B2692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B2692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FB4878" w14:paraId="26E532D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FB4878" w:rsidRDefault="00FB4878" w:rsidP="00FB487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2788849B" w:rsidR="00FB4878" w:rsidRPr="008F1C63" w:rsidRDefault="0031322B" w:rsidP="003132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132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80F5D" w:rsidRPr="003132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132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6F3E6BE2" w:rsidR="00FB4878" w:rsidRPr="008F1C63" w:rsidRDefault="00B26922" w:rsidP="00B269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2692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4B1E8A" w:rsidRPr="00B2692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2692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FB4878" w14:paraId="7F255F5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FB4878" w:rsidRDefault="00FB4878" w:rsidP="00FB487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9ABF1E7" w:rsidR="00FB4878" w:rsidRPr="008F1C63" w:rsidRDefault="00313D02" w:rsidP="00313D0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13D0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80F5D" w:rsidRPr="00313D0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13D0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028BA78A" w:rsidR="00FB4878" w:rsidRPr="008F1C63" w:rsidRDefault="00B26922" w:rsidP="00B269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2692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4B1E8A" w:rsidRPr="00B2692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2692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FB4878" w14:paraId="58B980C0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FB4878" w:rsidRDefault="00FB4878" w:rsidP="00FB487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4C8B2822" w:rsidR="00FB4878" w:rsidRPr="008F1C63" w:rsidRDefault="008952CC" w:rsidP="00860CE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952C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3321D4" w:rsidRPr="008952C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60CE8" w:rsidRPr="008952C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0EF62C05" w:rsidR="00FB4878" w:rsidRPr="008F1C63" w:rsidRDefault="004E44F9" w:rsidP="004E44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4B1E8A"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0EB17A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4155C550" w:rsidR="00464B9F" w:rsidRPr="008F1C63" w:rsidRDefault="00BD00FA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321D4"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2E426FE2" w:rsidR="00464B9F" w:rsidRPr="008F1C63" w:rsidRDefault="004E44F9" w:rsidP="004E44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78B1F1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FD9CE93" w:rsidR="00464B9F" w:rsidRPr="008F1C63" w:rsidRDefault="00BD00FA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321D4"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06FC3F8" w:rsidR="00464B9F" w:rsidRPr="008F1C63" w:rsidRDefault="004E44F9" w:rsidP="004E44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E44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6485CAB5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361B3F04" w:rsidR="00464B9F" w:rsidRPr="008F1C63" w:rsidRDefault="00BD00FA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3321D4"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D00F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28687EF8" w:rsidR="00464B9F" w:rsidRPr="008F1C63" w:rsidRDefault="0006390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8E7C68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12320FB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1BC3DDE" w:rsidR="00464B9F" w:rsidRPr="008F1C63" w:rsidRDefault="00AD6833" w:rsidP="00AD683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D683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B4FF2" w:rsidRPr="00AD683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D683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035A5C42" w:rsidR="00464B9F" w:rsidRPr="008F1C63" w:rsidRDefault="0006390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</w:t>
            </w:r>
            <w:r w:rsidR="004B1E8A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5483A3E7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5D1F40E4" w:rsidR="00464B9F" w:rsidRPr="008F1C63" w:rsidRDefault="00AD6833" w:rsidP="00AD683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D683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3321D4" w:rsidRPr="00AD683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D683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6CE6F5C4" w:rsidR="00464B9F" w:rsidRPr="008F1C63" w:rsidRDefault="0006390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076947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41234D3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61BD3AAC" w:rsidR="00464B9F" w:rsidRPr="008F1C63" w:rsidRDefault="00840E2C" w:rsidP="004165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41655B"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321D4"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1655B"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11F2119E" w:rsidR="00464B9F" w:rsidRPr="008F1C63" w:rsidRDefault="00076947" w:rsidP="000859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6390E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464B9F" w14:paraId="66A9A71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4537ECD" w:rsidR="00464B9F" w:rsidRPr="008F1C63" w:rsidRDefault="0041655B" w:rsidP="004165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</w:t>
            </w:r>
            <w:r w:rsidR="00625E4D"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FB95A27" w:rsidR="00464B9F" w:rsidRPr="008F1C63" w:rsidRDefault="0006390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76947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0D104B5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07630039" w:rsidR="00464B9F" w:rsidRPr="008F1C63" w:rsidRDefault="0041655B" w:rsidP="004165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</w:t>
            </w:r>
            <w:r w:rsidR="003321D4"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41655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71878111" w:rsidR="00464B9F" w:rsidRPr="008F1C63" w:rsidRDefault="00FA3769" w:rsidP="00FA37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76947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6390E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209F2CF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155DD1C2" w:rsidR="00464B9F" w:rsidRPr="008F1C63" w:rsidRDefault="00393D11" w:rsidP="00393D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93D1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321D4" w:rsidRPr="00393D1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393D1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7B35905A" w:rsidR="00464B9F" w:rsidRPr="008F1C63" w:rsidRDefault="0006390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76947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0FE30D0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0C4B241F" w:rsidR="00464B9F" w:rsidRPr="008F1C63" w:rsidRDefault="00393D11" w:rsidP="00393D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93D1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382888" w:rsidRPr="00393D1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393D1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1DFF09DB" w:rsidR="00464B9F" w:rsidRPr="008F1C63" w:rsidRDefault="0000406A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6390E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6390E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7019EC9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40E0F3EB" w:rsidR="00464B9F" w:rsidRPr="008F1C63" w:rsidRDefault="00FD0492" w:rsidP="00FD049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FD049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321D4" w:rsidRPr="00FD049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FD049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4FB7A241" w:rsidR="00464B9F" w:rsidRPr="008F1C63" w:rsidRDefault="0006390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</w:t>
            </w:r>
            <w:r w:rsidR="00F96C09"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6390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5BF866F6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00465120" w:rsidR="00464B9F" w:rsidRPr="008F1C63" w:rsidRDefault="00FD0492" w:rsidP="00FD049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FD049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3321D4" w:rsidRPr="00FD049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FD049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6DB2626F" w:rsidR="00464B9F" w:rsidRPr="008F1C63" w:rsidRDefault="009E7A78" w:rsidP="009E7A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E7A7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9E7A7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9E7A7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25B40A7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26D6A36" w:rsidR="00464B9F" w:rsidRPr="008F1C63" w:rsidRDefault="00CE1D75" w:rsidP="00CE1D7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CE1D7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321D4" w:rsidRPr="00CE1D7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CE1D7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FB69BA9" w:rsidR="00464B9F" w:rsidRPr="008F1C63" w:rsidRDefault="00B56ED2" w:rsidP="00B56ED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1C54BFDE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0FB0C062" w:rsidR="00464B9F" w:rsidRPr="008F1C63" w:rsidRDefault="00E320A2" w:rsidP="00E320A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E320A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321D4" w:rsidRPr="00E320A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E320A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6C06D745" w:rsidR="00464B9F" w:rsidRPr="008F1C63" w:rsidRDefault="00B56ED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74DE7"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37204B" w14:paraId="595BE09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2BBD63C5" w:rsidR="0037204B" w:rsidRPr="008F1C63" w:rsidRDefault="00145A7B" w:rsidP="00145A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45A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321D4" w:rsidRPr="00145A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145A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152991C3" w:rsidR="0037204B" w:rsidRPr="008F1C63" w:rsidRDefault="00B56ED2" w:rsidP="00B56ED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</w:t>
            </w:r>
            <w:r w:rsidR="0000406A"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37204B" w14:paraId="017539A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2DBA2B63" w:rsidR="0037204B" w:rsidRPr="008F1C63" w:rsidRDefault="004E7DFC" w:rsidP="004E7D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E7DF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3321D4" w:rsidRPr="004E7DF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4E7DF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4CC730B5" w:rsidR="0037204B" w:rsidRPr="008F1C63" w:rsidRDefault="00B56ED2" w:rsidP="00B56ED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37204B" w14:paraId="53B129F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6449147F" w:rsidR="0037204B" w:rsidRPr="008F1C63" w:rsidRDefault="004E7DFC" w:rsidP="004E7D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E7DF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3321D4" w:rsidRPr="004E7DF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4E7DF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3B8FA80D" w:rsidR="0037204B" w:rsidRPr="008F1C63" w:rsidRDefault="00B56ED2" w:rsidP="00B56ED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24</w:t>
            </w:r>
            <w:r w:rsidR="000C2E2F"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56ED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</w:tbl>
    <w:p w14:paraId="64F95DAB" w14:textId="7CFD83E3" w:rsidR="00E137F3" w:rsidRDefault="00E137F3" w:rsidP="0038775F">
      <w:pPr>
        <w:pStyle w:val="--12"/>
        <w:ind w:firstLine="0"/>
        <w:jc w:val="right"/>
        <w:rPr>
          <w:sz w:val="22"/>
          <w:szCs w:val="22"/>
        </w:rPr>
      </w:pPr>
    </w:p>
    <w:p w14:paraId="24B98D0F" w14:textId="77777777" w:rsidR="00E137F3" w:rsidRDefault="00E137F3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>
        <w:rPr>
          <w:sz w:val="22"/>
          <w:szCs w:val="22"/>
        </w:rPr>
        <w:br w:type="page"/>
      </w: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68D685B4" w:rsidR="00B128E5" w:rsidRDefault="008F1C63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0D69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0D69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B1B12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B1B12" w:rsidRDefault="007B1B12" w:rsidP="007B1B1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4EBAEEE1" w:rsidR="007B1B12" w:rsidRDefault="008F1C63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7B1B1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4E55B6E" w:rsidR="007B1B12" w:rsidRDefault="007B1B12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B128E5" w14:paraId="7CA5D5A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537C5F8C" w:rsidR="00B128E5" w:rsidRPr="008F1C63" w:rsidRDefault="0028219A" w:rsidP="00EF523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E3198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EF5232" w:rsidRPr="00E3198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0A230872" w:rsidR="00B128E5" w:rsidRPr="008F1C63" w:rsidRDefault="00B56ED2" w:rsidP="00B56ED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C2E2F"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56ED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38574D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3D4E4D35" w:rsidR="00B128E5" w:rsidRPr="008F1C63" w:rsidRDefault="00091004" w:rsidP="00E319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E3198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E31986" w:rsidRPr="00E3198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563908FF" w:rsidR="00B128E5" w:rsidRPr="008F1C63" w:rsidRDefault="00E67B10" w:rsidP="00235C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88053B"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235CB5"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3885A02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3B909A2" w:rsidR="00B128E5" w:rsidRPr="008F1C63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7590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F25E887" w:rsidR="00B128E5" w:rsidRPr="008F1C63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7CB370E4" w:rsidR="00B128E5" w:rsidRPr="008F1C63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7590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6C56839E" w:rsidR="00B128E5" w:rsidRPr="008F1C63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96736F0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AFEC5AE" w:rsidR="00B128E5" w:rsidRPr="008F1C63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7590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E0438E9" w:rsidR="00B128E5" w:rsidRPr="008F1C63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AF25895" w:rsidR="00B128E5" w:rsidRPr="008F1C63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7590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BD474B7" w:rsidR="00B128E5" w:rsidRPr="008F1C63" w:rsidRDefault="0000406A" w:rsidP="000040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3822A16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6E3D4B0E" w:rsidR="00B128E5" w:rsidRPr="008F1C63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62755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08E6CDE" w:rsidR="00B128E5" w:rsidRPr="008F1C63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40754CE6" w:rsidR="00B128E5" w:rsidRPr="008F1C63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62755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2F35910" w:rsidR="00B128E5" w:rsidRPr="008F1C63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6F13F449" w:rsidR="00B128E5" w:rsidRPr="008F1C63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62755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CACA18A" w:rsidR="00B128E5" w:rsidRPr="008F1C63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5C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36B43395" w:rsidR="00B128E5" w:rsidRPr="008F1C63" w:rsidRDefault="00627550" w:rsidP="0062755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62755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00406A" w:rsidRPr="0062755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62755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0925A23E" w:rsidR="00B128E5" w:rsidRPr="008F1C63" w:rsidRDefault="00A5295E" w:rsidP="00A5295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E6D5B"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4C5A6C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E1ED8F7" w:rsidR="00B128E5" w:rsidRPr="008F1C63" w:rsidRDefault="00886AFF" w:rsidP="0013068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3068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</w:t>
            </w:r>
            <w:r w:rsidR="0000406A" w:rsidRPr="0013068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3068C" w:rsidRPr="0013068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191E415B" w:rsidR="00B128E5" w:rsidRPr="008F1C63" w:rsidRDefault="00A5295E" w:rsidP="00A5295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19A6E21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7D6A1F22" w:rsidR="00B128E5" w:rsidRPr="008F1C63" w:rsidRDefault="00A44D54" w:rsidP="00C33B2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33B2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C33B2E" w:rsidRPr="00C33B2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CD0577" w:rsidRPr="00C33B2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33B2E" w:rsidRPr="00C33B2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6999676C" w:rsidR="00B128E5" w:rsidRPr="008F1C63" w:rsidRDefault="00BE6D5B" w:rsidP="00BE6D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</w:t>
            </w:r>
            <w:r w:rsidR="00A5295E"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B128E5" w14:paraId="7C49B8B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0A5EF2EB" w:rsidR="00B128E5" w:rsidRPr="008F1C63" w:rsidRDefault="005C7DA9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5C7DA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6E9AE9E3" w:rsidR="00B128E5" w:rsidRPr="008F1C63" w:rsidRDefault="00A5295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</w:tr>
      <w:tr w:rsidR="00B128E5" w14:paraId="2A7379AA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09EB1D80" w:rsidR="00B128E5" w:rsidRPr="008F1C63" w:rsidRDefault="005C7DA9" w:rsidP="005C7DA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5C7DA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00406A" w:rsidRPr="005C7DA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5C7DA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7FDDF4DE" w:rsidR="00B128E5" w:rsidRPr="008F1C63" w:rsidRDefault="00A5295E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</w:t>
            </w:r>
            <w:r w:rsidR="00806841"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39B8" w:rsidRPr="00A5295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132A8E02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4D4B92E" w:rsidR="00B128E5" w:rsidRPr="008F1C63" w:rsidRDefault="005C7DA9" w:rsidP="005C7DA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5C7DA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00406A" w:rsidRPr="005C7DA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5C7DA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5E92859B" w:rsidR="00B128E5" w:rsidRPr="008F1C63" w:rsidRDefault="00A5295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</w:t>
            </w:r>
            <w:r w:rsidR="004950A5"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57ADED9F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6D21F237" w:rsidR="00B128E5" w:rsidRPr="008F1C63" w:rsidRDefault="00FD0F72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D0F7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233918" w:rsidRPr="00FD0F7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E7BB8" w:rsidRPr="00FD0F7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161539C5" w:rsidR="00B128E5" w:rsidRPr="008F1C63" w:rsidRDefault="00A5295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4950A5"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787FFB3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37A3792E" w:rsidR="00B128E5" w:rsidRPr="008F1C63" w:rsidRDefault="00410B47" w:rsidP="00410B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0B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410B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10B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36950AE7" w:rsidR="00B128E5" w:rsidRPr="008F1C63" w:rsidRDefault="00A5295E" w:rsidP="00A529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4950A5"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54CE2ECE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7D9AC8FB" w:rsidR="00B128E5" w:rsidRPr="008F1C63" w:rsidRDefault="00410B47" w:rsidP="00410B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0B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00406A" w:rsidRPr="00410B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10B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1F99EDA0" w:rsidR="00B128E5" w:rsidRPr="008F1C63" w:rsidRDefault="00A5295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00406A"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5295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74EEDFC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C940A71" w:rsidR="00B128E5" w:rsidRPr="008F1C63" w:rsidRDefault="00410B47" w:rsidP="00410B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66B75544" w:rsidR="00B128E5" w:rsidRPr="008F1C63" w:rsidRDefault="0000406A" w:rsidP="00C0282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0282C"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B128E5" w14:paraId="6028202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9B34DD6" w:rsidR="00B128E5" w:rsidRPr="008F1C63" w:rsidRDefault="00410B47" w:rsidP="00410B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71496"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49BD3903" w:rsidR="00B128E5" w:rsidRPr="008F1C63" w:rsidRDefault="003E39B8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00406A"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0282C"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7340ED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1B46DF84" w:rsidR="00B128E5" w:rsidRPr="008F1C63" w:rsidRDefault="00154F36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6B1668FF" w:rsidR="00B128E5" w:rsidRPr="008F1C63" w:rsidRDefault="006E0920" w:rsidP="00ED41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ED41F2"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FC366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644F415E" w:rsidR="00B128E5" w:rsidRPr="008F1C63" w:rsidRDefault="00410B47" w:rsidP="00410B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154F36"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E7269A3" w:rsidR="00B128E5" w:rsidRPr="008F1C63" w:rsidRDefault="00C0282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B128E5" w14:paraId="53E5D2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57357A4" w:rsidR="00B128E5" w:rsidRPr="008F1C63" w:rsidRDefault="00410B47" w:rsidP="00410B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</w:t>
            </w:r>
            <w:r w:rsidR="0000406A"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4F36" w:rsidRPr="00410B4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3F383FD" w:rsidR="00B128E5" w:rsidRPr="008F1C63" w:rsidRDefault="00C0282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52D4E" w:rsidRPr="00C0282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,3</w:t>
            </w:r>
          </w:p>
        </w:tc>
      </w:tr>
    </w:tbl>
    <w:p w14:paraId="0E04B9AA" w14:textId="77777777" w:rsidR="006E3757" w:rsidRPr="004802A1" w:rsidRDefault="006E3757" w:rsidP="006E3757">
      <w:pPr>
        <w:spacing w:line="216" w:lineRule="auto"/>
        <w:rPr>
          <w:rFonts w:ascii="Calibri" w:hAnsi="Calibri" w:cs="Arial"/>
          <w:b/>
          <w:color w:val="22517D"/>
          <w:sz w:val="14"/>
          <w:szCs w:val="14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14990B4C" w14:textId="3670B1C6" w:rsidR="00431DB5" w:rsidRDefault="00460109" w:rsidP="00A8348E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</w:t>
            </w:r>
            <w:r w:rsidR="008F1C63" w:rsidRPr="00D515D6">
              <w:rPr>
                <w:rFonts w:ascii="Calibri" w:hAnsi="Calibri"/>
                <w:color w:val="22517D"/>
                <w:sz w:val="22"/>
                <w:szCs w:val="22"/>
              </w:rPr>
              <w:t>квітні</w:t>
            </w:r>
            <w:r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зросли на </w:t>
            </w:r>
            <w:r w:rsidR="00D515D6" w:rsidRPr="00D515D6">
              <w:rPr>
                <w:rFonts w:ascii="Calibri" w:hAnsi="Calibri"/>
                <w:color w:val="22517D"/>
                <w:sz w:val="22"/>
                <w:szCs w:val="22"/>
              </w:rPr>
              <w:t>2,6</w:t>
            </w:r>
            <w:r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465520"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Найбільше (на </w:t>
            </w:r>
            <w:r w:rsidR="00D515D6" w:rsidRPr="00D515D6">
              <w:rPr>
                <w:rFonts w:ascii="Calibri" w:hAnsi="Calibri"/>
                <w:color w:val="22517D"/>
                <w:sz w:val="22"/>
                <w:szCs w:val="22"/>
              </w:rPr>
              <w:t>15</w:t>
            </w:r>
            <w:r w:rsidR="00465520"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,3%) подорожчали </w:t>
            </w:r>
            <w:r w:rsidR="00D515D6" w:rsidRPr="00D515D6">
              <w:rPr>
                <w:rFonts w:ascii="Calibri" w:hAnsi="Calibri"/>
                <w:color w:val="22517D"/>
                <w:sz w:val="22"/>
                <w:szCs w:val="22"/>
              </w:rPr>
              <w:t>продукти переробки зернових</w:t>
            </w:r>
            <w:r w:rsidR="00465520"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3D10E7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D515D6" w:rsidRPr="00D515D6">
              <w:rPr>
                <w:rFonts w:ascii="Calibri" w:hAnsi="Calibri"/>
                <w:color w:val="22517D"/>
                <w:sz w:val="22"/>
                <w:szCs w:val="22"/>
              </w:rPr>
              <w:t>6,3</w:t>
            </w:r>
            <w:r w:rsidRPr="00D515D6">
              <w:rPr>
                <w:rFonts w:ascii="Calibri" w:hAnsi="Calibri"/>
                <w:color w:val="22517D"/>
                <w:sz w:val="22"/>
                <w:szCs w:val="22"/>
              </w:rPr>
              <w:t>–2,</w:t>
            </w:r>
            <w:r w:rsidR="00D515D6" w:rsidRPr="00D515D6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D515D6">
              <w:rPr>
                <w:rFonts w:ascii="Calibri" w:hAnsi="Calibri"/>
                <w:color w:val="22517D"/>
                <w:sz w:val="22"/>
                <w:szCs w:val="22"/>
              </w:rPr>
              <w:t xml:space="preserve">% зросли ціни на </w:t>
            </w:r>
            <w:r w:rsidR="00D515D6" w:rsidRPr="00D515D6">
              <w:rPr>
                <w:rFonts w:ascii="Calibri" w:hAnsi="Calibri"/>
                <w:color w:val="22517D"/>
                <w:sz w:val="22"/>
                <w:szCs w:val="22"/>
              </w:rPr>
              <w:t>цукор, молоко, м’ясо та м’ясопродукти,</w:t>
            </w:r>
            <w:r w:rsidR="00D515D6" w:rsidRPr="00182A3A">
              <w:rPr>
                <w:rFonts w:ascii="Calibri" w:hAnsi="Calibri"/>
                <w:color w:val="22517D"/>
                <w:sz w:val="22"/>
                <w:szCs w:val="22"/>
              </w:rPr>
              <w:t xml:space="preserve"> овочі, хліб, макаронні вироби, </w:t>
            </w:r>
            <w:r w:rsidR="00182A3A" w:rsidRPr="00182A3A">
              <w:rPr>
                <w:rFonts w:ascii="Calibri" w:hAnsi="Calibri"/>
                <w:color w:val="22517D"/>
                <w:sz w:val="22"/>
                <w:szCs w:val="22"/>
              </w:rPr>
              <w:t>рибу та продукти з риби. На 2,1–1,1% подорожчали фрукти, рис, кисломолочна продукція, соняшников</w:t>
            </w:r>
            <w:r w:rsidR="00E47DE1">
              <w:rPr>
                <w:rFonts w:ascii="Calibri" w:hAnsi="Calibri"/>
                <w:color w:val="22517D"/>
                <w:sz w:val="22"/>
                <w:szCs w:val="22"/>
              </w:rPr>
              <w:t>а олія</w:t>
            </w:r>
            <w:r w:rsidR="00182A3A" w:rsidRPr="00182A3A">
              <w:rPr>
                <w:rFonts w:ascii="Calibri" w:hAnsi="Calibri"/>
                <w:color w:val="22517D"/>
                <w:sz w:val="22"/>
                <w:szCs w:val="22"/>
              </w:rPr>
              <w:t>, безалкогольні напої.</w:t>
            </w:r>
            <w:r w:rsidR="00182A3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182A3A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на </w:t>
            </w:r>
            <w:r w:rsidR="00182A3A" w:rsidRPr="00182A3A">
              <w:rPr>
                <w:rFonts w:ascii="Calibri" w:hAnsi="Calibri"/>
                <w:color w:val="22517D"/>
                <w:sz w:val="22"/>
                <w:szCs w:val="22"/>
              </w:rPr>
              <w:t>0,6</w:t>
            </w:r>
            <w:r w:rsidRPr="00182A3A">
              <w:rPr>
                <w:rFonts w:ascii="Calibri" w:hAnsi="Calibri"/>
                <w:color w:val="22517D"/>
                <w:sz w:val="22"/>
                <w:szCs w:val="22"/>
              </w:rPr>
              <w:t>–0,</w:t>
            </w:r>
            <w:r w:rsidR="00182A3A" w:rsidRPr="00182A3A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182A3A">
              <w:rPr>
                <w:rFonts w:ascii="Calibri" w:hAnsi="Calibri"/>
                <w:color w:val="22517D"/>
                <w:sz w:val="22"/>
                <w:szCs w:val="22"/>
              </w:rPr>
              <w:t xml:space="preserve">% знизилися ціни на </w:t>
            </w:r>
            <w:r w:rsidR="00182A3A" w:rsidRPr="00182A3A">
              <w:rPr>
                <w:rFonts w:ascii="Calibri" w:hAnsi="Calibri"/>
                <w:color w:val="22517D"/>
                <w:sz w:val="22"/>
                <w:szCs w:val="22"/>
              </w:rPr>
              <w:t xml:space="preserve">яйця, сало, </w:t>
            </w:r>
            <w:r w:rsidRPr="00182A3A">
              <w:rPr>
                <w:rFonts w:ascii="Calibri" w:hAnsi="Calibri"/>
                <w:color w:val="22517D"/>
                <w:sz w:val="22"/>
                <w:szCs w:val="22"/>
              </w:rPr>
              <w:t>сири</w:t>
            </w:r>
            <w:r w:rsidR="00A452FD" w:rsidRPr="00182A3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Pr="00182A3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82A3A" w:rsidRPr="00182A3A">
              <w:rPr>
                <w:rFonts w:ascii="Calibri" w:hAnsi="Calibri"/>
                <w:color w:val="22517D"/>
                <w:sz w:val="22"/>
                <w:szCs w:val="22"/>
              </w:rPr>
              <w:t xml:space="preserve">масло. </w:t>
            </w:r>
          </w:p>
          <w:p w14:paraId="6FAB1261" w14:textId="77777777" w:rsidR="00182A3A" w:rsidRDefault="00182A3A" w:rsidP="00A8348E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5DAD87" w14:textId="15DEA629" w:rsidR="001929F7" w:rsidRDefault="00742D96" w:rsidP="001929F7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929F7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1929F7" w:rsidRPr="001929F7">
              <w:rPr>
                <w:rFonts w:ascii="Calibri" w:hAnsi="Calibri"/>
                <w:color w:val="22517D"/>
                <w:sz w:val="22"/>
                <w:szCs w:val="22"/>
              </w:rPr>
              <w:t>1,0</w:t>
            </w:r>
            <w:r w:rsidRPr="001929F7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1929F7" w:rsidRPr="00021615">
              <w:rPr>
                <w:rFonts w:ascii="Calibri" w:hAnsi="Calibri"/>
                <w:color w:val="22517D"/>
                <w:sz w:val="22"/>
                <w:szCs w:val="22"/>
              </w:rPr>
              <w:t>що пов’язано з подорожчанням алкогольн</w:t>
            </w:r>
            <w:r w:rsidR="001929F7">
              <w:rPr>
                <w:rFonts w:ascii="Calibri" w:hAnsi="Calibri"/>
                <w:color w:val="22517D"/>
                <w:sz w:val="22"/>
                <w:szCs w:val="22"/>
              </w:rPr>
              <w:t>их</w:t>
            </w:r>
            <w:r w:rsidR="001929F7" w:rsidRPr="00021615">
              <w:rPr>
                <w:rFonts w:ascii="Calibri" w:hAnsi="Calibri"/>
                <w:color w:val="22517D"/>
                <w:sz w:val="22"/>
                <w:szCs w:val="22"/>
              </w:rPr>
              <w:t xml:space="preserve"> напої</w:t>
            </w:r>
            <w:r w:rsidR="001929F7">
              <w:rPr>
                <w:rFonts w:ascii="Calibri" w:hAnsi="Calibri"/>
                <w:color w:val="22517D"/>
                <w:sz w:val="22"/>
                <w:szCs w:val="22"/>
              </w:rPr>
              <w:t xml:space="preserve">в – на 1,3%, </w:t>
            </w:r>
            <w:r w:rsidR="001929F7" w:rsidRPr="00021615">
              <w:rPr>
                <w:rFonts w:ascii="Calibri" w:hAnsi="Calibri"/>
                <w:color w:val="22517D"/>
                <w:sz w:val="22"/>
                <w:szCs w:val="22"/>
              </w:rPr>
              <w:t xml:space="preserve">тютюнових виробів </w:t>
            </w:r>
            <w:r w:rsidR="001929F7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1929F7" w:rsidRPr="00021615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1929F7">
              <w:rPr>
                <w:rFonts w:ascii="Calibri" w:hAnsi="Calibri"/>
                <w:color w:val="22517D"/>
                <w:sz w:val="22"/>
                <w:szCs w:val="22"/>
              </w:rPr>
              <w:t>0,8</w:t>
            </w:r>
            <w:r w:rsidR="001929F7" w:rsidRPr="00021615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929F7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954AFEC" w14:textId="3D3F3A42" w:rsidR="00742D96" w:rsidRPr="00021615" w:rsidRDefault="00742D96" w:rsidP="00742D96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A03FC88" w14:textId="6720BA5A" w:rsidR="00460109" w:rsidRPr="00420E33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DC7391">
              <w:rPr>
                <w:rFonts w:ascii="Calibri" w:hAnsi="Calibri"/>
                <w:color w:val="22517D"/>
                <w:sz w:val="22"/>
                <w:szCs w:val="22"/>
              </w:rPr>
              <w:t xml:space="preserve">Одяг і взуття </w:t>
            </w:r>
            <w:r w:rsidR="0078050D" w:rsidRPr="00DC7391">
              <w:rPr>
                <w:rFonts w:ascii="Calibri" w:hAnsi="Calibri"/>
                <w:color w:val="22517D"/>
                <w:sz w:val="22"/>
                <w:szCs w:val="22"/>
              </w:rPr>
              <w:t>подорожчали</w:t>
            </w:r>
            <w:r w:rsidRPr="00DC7391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DC7391" w:rsidRPr="00DC7391">
              <w:rPr>
                <w:rFonts w:ascii="Calibri" w:hAnsi="Calibri"/>
                <w:color w:val="22517D"/>
                <w:sz w:val="22"/>
                <w:szCs w:val="22"/>
              </w:rPr>
              <w:t xml:space="preserve"> 3,8</w:t>
            </w:r>
            <w:r w:rsidRPr="00DC7391">
              <w:rPr>
                <w:rFonts w:ascii="Calibri" w:hAnsi="Calibri"/>
                <w:color w:val="22517D"/>
                <w:sz w:val="22"/>
                <w:szCs w:val="22"/>
              </w:rPr>
              <w:t xml:space="preserve">%, зокрема, </w:t>
            </w:r>
            <w:r w:rsidR="00420E33" w:rsidRPr="00DC7391">
              <w:rPr>
                <w:rFonts w:ascii="Calibri" w:hAnsi="Calibri"/>
                <w:color w:val="22517D"/>
                <w:sz w:val="22"/>
                <w:szCs w:val="22"/>
              </w:rPr>
              <w:t xml:space="preserve">взуття – на </w:t>
            </w:r>
            <w:r w:rsidR="00DC7391" w:rsidRPr="00DC7391">
              <w:rPr>
                <w:rFonts w:ascii="Calibri" w:hAnsi="Calibri"/>
                <w:color w:val="22517D"/>
                <w:sz w:val="22"/>
                <w:szCs w:val="22"/>
              </w:rPr>
              <w:t>5,4</w:t>
            </w:r>
            <w:r w:rsidR="00420E33" w:rsidRPr="00DC7391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Pr="00DC7391">
              <w:rPr>
                <w:rFonts w:ascii="Calibri" w:hAnsi="Calibri"/>
                <w:color w:val="22517D"/>
                <w:sz w:val="22"/>
                <w:szCs w:val="22"/>
              </w:rPr>
              <w:t xml:space="preserve">одяг – на </w:t>
            </w:r>
            <w:r w:rsidR="00DC7391" w:rsidRPr="00DC7391">
              <w:rPr>
                <w:rFonts w:ascii="Calibri" w:hAnsi="Calibri"/>
                <w:color w:val="22517D"/>
                <w:sz w:val="22"/>
                <w:szCs w:val="22"/>
              </w:rPr>
              <w:t>2,8</w:t>
            </w:r>
            <w:r w:rsidRPr="00DC7391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20E33" w:rsidRPr="00DC7391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650F7A64" w14:textId="77777777" w:rsidR="00903D3C" w:rsidRPr="00DC7391" w:rsidRDefault="00903D3C" w:rsidP="004501F0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76D94D5" w14:textId="45937286" w:rsidR="00D20B80" w:rsidRPr="003E7B73" w:rsidRDefault="00460109" w:rsidP="003E7B7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BF1666" w:rsidRPr="003E7B73">
              <w:rPr>
                <w:rFonts w:ascii="Calibri" w:hAnsi="Calibri"/>
                <w:color w:val="22517D"/>
                <w:sz w:val="22"/>
                <w:szCs w:val="22"/>
              </w:rPr>
              <w:t>4,5</w:t>
            </w:r>
            <w:r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3E7B73"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головним чином через </w:t>
            </w:r>
            <w:r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подорожчання палива та мастил на </w:t>
            </w:r>
            <w:r w:rsidR="00BF1666" w:rsidRPr="003E7B73">
              <w:rPr>
                <w:rFonts w:ascii="Calibri" w:hAnsi="Calibri"/>
                <w:color w:val="22517D"/>
                <w:sz w:val="22"/>
                <w:szCs w:val="22"/>
              </w:rPr>
              <w:t>8,9</w:t>
            </w:r>
            <w:r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794707" w:rsidRPr="003E7B73">
              <w:rPr>
                <w:rFonts w:ascii="Calibri" w:hAnsi="Calibri"/>
                <w:color w:val="22517D"/>
                <w:sz w:val="22"/>
                <w:szCs w:val="22"/>
              </w:rPr>
              <w:t>і проїзду в автодорожньому й залізничному</w:t>
            </w:r>
            <w:r w:rsidR="003E7B7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94707"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пасажирському транспорті на </w:t>
            </w:r>
            <w:r w:rsidR="003E7B73" w:rsidRPr="003E7B73">
              <w:rPr>
                <w:rFonts w:ascii="Calibri" w:hAnsi="Calibri"/>
                <w:color w:val="22517D"/>
                <w:sz w:val="22"/>
                <w:szCs w:val="22"/>
              </w:rPr>
              <w:t>4,2</w:t>
            </w:r>
            <w:r w:rsidR="00794707" w:rsidRPr="003E7B73">
              <w:rPr>
                <w:rFonts w:ascii="Calibri" w:hAnsi="Calibri"/>
                <w:color w:val="22517D"/>
                <w:sz w:val="22"/>
                <w:szCs w:val="22"/>
              </w:rPr>
              <w:t>% і</w:t>
            </w:r>
            <w:r w:rsidR="003E7B73"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 2,0</w:t>
            </w:r>
            <w:r w:rsidR="00794707" w:rsidRPr="003E7B7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3E7B73" w:rsidRPr="003E7B7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94707" w:rsidRPr="003E7B73">
              <w:rPr>
                <w:rFonts w:ascii="Calibri" w:hAnsi="Calibri"/>
                <w:color w:val="22517D"/>
                <w:sz w:val="22"/>
                <w:szCs w:val="22"/>
              </w:rPr>
              <w:t>відповідно.</w:t>
            </w:r>
          </w:p>
          <w:p w14:paraId="5342701F" w14:textId="77777777" w:rsidR="00273B54" w:rsidRDefault="00273B54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  <w:p w14:paraId="36D42EA7" w14:textId="77777777" w:rsidR="00450F41" w:rsidRDefault="00450F41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  <w:p w14:paraId="015F9F8E" w14:textId="7B6BA911" w:rsidR="00450F41" w:rsidRPr="00D25EC4" w:rsidRDefault="00450F41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712F17C1">
                  <wp:extent cx="2956560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5A0E54F2">
                  <wp:extent cx="2956956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1DD2378E">
                  <wp:extent cx="295656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6DDB410" w14:textId="77777777" w:rsidR="0086532F" w:rsidRDefault="0086532F" w:rsidP="0086532F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5F44F9A4" w14:textId="77777777" w:rsidR="00F135B4" w:rsidRPr="001832C7" w:rsidRDefault="00F135B4" w:rsidP="00F135B4">
      <w:pPr>
        <w:pStyle w:val="--12"/>
        <w:tabs>
          <w:tab w:val="left" w:pos="7088"/>
        </w:tabs>
        <w:ind w:firstLine="0"/>
        <w:jc w:val="left"/>
      </w:pPr>
      <w:r w:rsidRPr="00FD3A7D">
        <w:t>Начальник</w:t>
      </w:r>
      <w:r w:rsidRPr="00FD3A7D">
        <w:tab/>
        <w:t>Олена МАМОНТОВА</w:t>
      </w:r>
    </w:p>
    <w:p w14:paraId="1565A789" w14:textId="34568392" w:rsidR="001832C7" w:rsidRPr="001832C7" w:rsidRDefault="001832C7" w:rsidP="0027288F">
      <w:pPr>
        <w:pStyle w:val="--12"/>
        <w:tabs>
          <w:tab w:val="left" w:pos="7088"/>
        </w:tabs>
        <w:ind w:firstLine="0"/>
        <w:jc w:val="left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Style w:val="a4"/>
        <w:tblW w:w="976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48006A" w:rsidRPr="00356050" w14:paraId="4F848273" w14:textId="77777777" w:rsidTr="0016258D">
        <w:tc>
          <w:tcPr>
            <w:tcW w:w="976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FBD8801" w14:textId="0A8D240F" w:rsidR="0048006A" w:rsidRPr="00356050" w:rsidRDefault="0048006A" w:rsidP="0048006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706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hyperlink r:id="rId28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gus@kh.ukrstat.gov.ua</w:t>
              </w:r>
            </w:hyperlink>
          </w:p>
          <w:p w14:paraId="2517977C" w14:textId="0C4D1422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http://kh.ukrstat.gov.ua/index.php/tsiny-stat</w:t>
              </w:r>
            </w:hyperlink>
          </w:p>
          <w:p w14:paraId="151B331C" w14:textId="00677BD3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Pr="0048006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Харківській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622615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2"/>
    </w:tbl>
    <w:p w14:paraId="4AA0BA23" w14:textId="7ADD5E3A" w:rsidR="00356050" w:rsidRPr="00356050" w:rsidRDefault="00356050" w:rsidP="0048006A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555DD" w14:textId="77777777" w:rsidR="00826516" w:rsidRDefault="00826516" w:rsidP="005345A4">
      <w:r>
        <w:separator/>
      </w:r>
    </w:p>
  </w:endnote>
  <w:endnote w:type="continuationSeparator" w:id="0">
    <w:p w14:paraId="29C3A1E4" w14:textId="77777777" w:rsidR="00826516" w:rsidRDefault="0082651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70AD8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7F985" w14:textId="77777777" w:rsidR="00826516" w:rsidRDefault="00826516" w:rsidP="005345A4">
      <w:r>
        <w:separator/>
      </w:r>
    </w:p>
  </w:footnote>
  <w:footnote w:type="continuationSeparator" w:id="0">
    <w:p w14:paraId="57958834" w14:textId="77777777" w:rsidR="00826516" w:rsidRDefault="0082651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6.7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6.7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6.7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6.7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6.7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6.7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6.7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pt;height:9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06A"/>
    <w:rsid w:val="000044A0"/>
    <w:rsid w:val="00005F9C"/>
    <w:rsid w:val="000072A3"/>
    <w:rsid w:val="000100B0"/>
    <w:rsid w:val="00014871"/>
    <w:rsid w:val="00014B9C"/>
    <w:rsid w:val="00015006"/>
    <w:rsid w:val="00015105"/>
    <w:rsid w:val="000161D7"/>
    <w:rsid w:val="0002030C"/>
    <w:rsid w:val="00020772"/>
    <w:rsid w:val="00021615"/>
    <w:rsid w:val="00023D4E"/>
    <w:rsid w:val="0002684B"/>
    <w:rsid w:val="000270CF"/>
    <w:rsid w:val="00033FB7"/>
    <w:rsid w:val="00036C25"/>
    <w:rsid w:val="00036E1E"/>
    <w:rsid w:val="00040E66"/>
    <w:rsid w:val="00040FAD"/>
    <w:rsid w:val="00041033"/>
    <w:rsid w:val="00041195"/>
    <w:rsid w:val="00041E05"/>
    <w:rsid w:val="00042945"/>
    <w:rsid w:val="00045C8C"/>
    <w:rsid w:val="00052D6C"/>
    <w:rsid w:val="0006153C"/>
    <w:rsid w:val="00061AD8"/>
    <w:rsid w:val="00062027"/>
    <w:rsid w:val="00062038"/>
    <w:rsid w:val="00062D72"/>
    <w:rsid w:val="0006390E"/>
    <w:rsid w:val="00071496"/>
    <w:rsid w:val="0007552B"/>
    <w:rsid w:val="00076947"/>
    <w:rsid w:val="000802BE"/>
    <w:rsid w:val="00080F5D"/>
    <w:rsid w:val="00083C4E"/>
    <w:rsid w:val="00085165"/>
    <w:rsid w:val="0008554B"/>
    <w:rsid w:val="00085965"/>
    <w:rsid w:val="000865FC"/>
    <w:rsid w:val="00086AAE"/>
    <w:rsid w:val="00090B54"/>
    <w:rsid w:val="00090B7E"/>
    <w:rsid w:val="00090BB7"/>
    <w:rsid w:val="00091004"/>
    <w:rsid w:val="000914E6"/>
    <w:rsid w:val="00093BA1"/>
    <w:rsid w:val="000978C4"/>
    <w:rsid w:val="000A1E70"/>
    <w:rsid w:val="000A2AAD"/>
    <w:rsid w:val="000A2EB3"/>
    <w:rsid w:val="000A489E"/>
    <w:rsid w:val="000A68E3"/>
    <w:rsid w:val="000A7C0C"/>
    <w:rsid w:val="000B1011"/>
    <w:rsid w:val="000B2664"/>
    <w:rsid w:val="000B357E"/>
    <w:rsid w:val="000B4FF2"/>
    <w:rsid w:val="000B6D17"/>
    <w:rsid w:val="000C0D85"/>
    <w:rsid w:val="000C2BAC"/>
    <w:rsid w:val="000C2E2F"/>
    <w:rsid w:val="000C43BC"/>
    <w:rsid w:val="000C747A"/>
    <w:rsid w:val="000D4C6A"/>
    <w:rsid w:val="000D5FBC"/>
    <w:rsid w:val="000D693C"/>
    <w:rsid w:val="000D6D0E"/>
    <w:rsid w:val="000D7438"/>
    <w:rsid w:val="000D7EE3"/>
    <w:rsid w:val="000E0309"/>
    <w:rsid w:val="000E0CE2"/>
    <w:rsid w:val="000E32C0"/>
    <w:rsid w:val="000E357D"/>
    <w:rsid w:val="000E415D"/>
    <w:rsid w:val="000E5420"/>
    <w:rsid w:val="000E595B"/>
    <w:rsid w:val="000F04FD"/>
    <w:rsid w:val="000F08C6"/>
    <w:rsid w:val="000F0ED8"/>
    <w:rsid w:val="000F38ED"/>
    <w:rsid w:val="000F5865"/>
    <w:rsid w:val="000F5A68"/>
    <w:rsid w:val="000F62EB"/>
    <w:rsid w:val="000F706F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0C"/>
    <w:rsid w:val="001173DE"/>
    <w:rsid w:val="00127DC4"/>
    <w:rsid w:val="0013068C"/>
    <w:rsid w:val="00133DF2"/>
    <w:rsid w:val="00134575"/>
    <w:rsid w:val="001347D1"/>
    <w:rsid w:val="00134917"/>
    <w:rsid w:val="001364F0"/>
    <w:rsid w:val="00140C2F"/>
    <w:rsid w:val="00145A7B"/>
    <w:rsid w:val="00150477"/>
    <w:rsid w:val="00150B6E"/>
    <w:rsid w:val="00150E83"/>
    <w:rsid w:val="0015107A"/>
    <w:rsid w:val="00152DB9"/>
    <w:rsid w:val="001539D5"/>
    <w:rsid w:val="00153DAE"/>
    <w:rsid w:val="00154F36"/>
    <w:rsid w:val="001551BB"/>
    <w:rsid w:val="001552BC"/>
    <w:rsid w:val="001553ED"/>
    <w:rsid w:val="001561E5"/>
    <w:rsid w:val="00156C7E"/>
    <w:rsid w:val="00160825"/>
    <w:rsid w:val="001609AA"/>
    <w:rsid w:val="00160EB7"/>
    <w:rsid w:val="00161958"/>
    <w:rsid w:val="0016258D"/>
    <w:rsid w:val="001631D6"/>
    <w:rsid w:val="0016401D"/>
    <w:rsid w:val="0016501A"/>
    <w:rsid w:val="001658D8"/>
    <w:rsid w:val="0017140C"/>
    <w:rsid w:val="00172BE4"/>
    <w:rsid w:val="001735B4"/>
    <w:rsid w:val="00173727"/>
    <w:rsid w:val="00176453"/>
    <w:rsid w:val="00177C5D"/>
    <w:rsid w:val="00181A10"/>
    <w:rsid w:val="00182A3A"/>
    <w:rsid w:val="001832C7"/>
    <w:rsid w:val="00183730"/>
    <w:rsid w:val="001909B1"/>
    <w:rsid w:val="001929F7"/>
    <w:rsid w:val="0019449F"/>
    <w:rsid w:val="00194533"/>
    <w:rsid w:val="00195451"/>
    <w:rsid w:val="001972A8"/>
    <w:rsid w:val="00197F57"/>
    <w:rsid w:val="001A05A7"/>
    <w:rsid w:val="001A3158"/>
    <w:rsid w:val="001A3F59"/>
    <w:rsid w:val="001B4503"/>
    <w:rsid w:val="001B5500"/>
    <w:rsid w:val="001B587A"/>
    <w:rsid w:val="001B6234"/>
    <w:rsid w:val="001B77EB"/>
    <w:rsid w:val="001C0BCF"/>
    <w:rsid w:val="001C3E58"/>
    <w:rsid w:val="001C5915"/>
    <w:rsid w:val="001C5AB9"/>
    <w:rsid w:val="001C77C5"/>
    <w:rsid w:val="001D02DA"/>
    <w:rsid w:val="001D168E"/>
    <w:rsid w:val="001D1A19"/>
    <w:rsid w:val="001D3564"/>
    <w:rsid w:val="001D366B"/>
    <w:rsid w:val="001D3E55"/>
    <w:rsid w:val="001D4206"/>
    <w:rsid w:val="001D722D"/>
    <w:rsid w:val="001E1102"/>
    <w:rsid w:val="001E23C9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AEE"/>
    <w:rsid w:val="00211DAE"/>
    <w:rsid w:val="0021258A"/>
    <w:rsid w:val="002141FD"/>
    <w:rsid w:val="00215594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0365"/>
    <w:rsid w:val="00233918"/>
    <w:rsid w:val="00233F9C"/>
    <w:rsid w:val="00235412"/>
    <w:rsid w:val="00235CB5"/>
    <w:rsid w:val="00237BA1"/>
    <w:rsid w:val="00237D0B"/>
    <w:rsid w:val="00243171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0B0B"/>
    <w:rsid w:val="0027288F"/>
    <w:rsid w:val="00273B54"/>
    <w:rsid w:val="00275902"/>
    <w:rsid w:val="00275999"/>
    <w:rsid w:val="00281706"/>
    <w:rsid w:val="00282041"/>
    <w:rsid w:val="0028219A"/>
    <w:rsid w:val="002823AD"/>
    <w:rsid w:val="0028317C"/>
    <w:rsid w:val="0028485E"/>
    <w:rsid w:val="00287D35"/>
    <w:rsid w:val="002922F3"/>
    <w:rsid w:val="0029251B"/>
    <w:rsid w:val="002927DF"/>
    <w:rsid w:val="00294482"/>
    <w:rsid w:val="002A1436"/>
    <w:rsid w:val="002A31AA"/>
    <w:rsid w:val="002A7545"/>
    <w:rsid w:val="002C18E4"/>
    <w:rsid w:val="002C19E3"/>
    <w:rsid w:val="002C2302"/>
    <w:rsid w:val="002C265E"/>
    <w:rsid w:val="002C3148"/>
    <w:rsid w:val="002C4768"/>
    <w:rsid w:val="002C48B3"/>
    <w:rsid w:val="002C5DB4"/>
    <w:rsid w:val="002D4411"/>
    <w:rsid w:val="002D5008"/>
    <w:rsid w:val="002D538B"/>
    <w:rsid w:val="002D5E7F"/>
    <w:rsid w:val="002D627C"/>
    <w:rsid w:val="002D6FD6"/>
    <w:rsid w:val="002E2E4B"/>
    <w:rsid w:val="002E31C8"/>
    <w:rsid w:val="002E5C22"/>
    <w:rsid w:val="002E65B7"/>
    <w:rsid w:val="002F06D7"/>
    <w:rsid w:val="002F1C34"/>
    <w:rsid w:val="002F1C69"/>
    <w:rsid w:val="002F3323"/>
    <w:rsid w:val="002F710E"/>
    <w:rsid w:val="002F7374"/>
    <w:rsid w:val="00303464"/>
    <w:rsid w:val="003062A4"/>
    <w:rsid w:val="00311C3D"/>
    <w:rsid w:val="0031286A"/>
    <w:rsid w:val="0031322B"/>
    <w:rsid w:val="003138F7"/>
    <w:rsid w:val="00313D02"/>
    <w:rsid w:val="00315C2A"/>
    <w:rsid w:val="0031743B"/>
    <w:rsid w:val="0032141A"/>
    <w:rsid w:val="0032148E"/>
    <w:rsid w:val="0032192A"/>
    <w:rsid w:val="00321E4D"/>
    <w:rsid w:val="00322715"/>
    <w:rsid w:val="00323907"/>
    <w:rsid w:val="0032425D"/>
    <w:rsid w:val="00327155"/>
    <w:rsid w:val="00327232"/>
    <w:rsid w:val="00327E1B"/>
    <w:rsid w:val="003301C0"/>
    <w:rsid w:val="003303C4"/>
    <w:rsid w:val="00332054"/>
    <w:rsid w:val="003321D4"/>
    <w:rsid w:val="003323CE"/>
    <w:rsid w:val="00332707"/>
    <w:rsid w:val="00332E5F"/>
    <w:rsid w:val="00333B6A"/>
    <w:rsid w:val="00334A12"/>
    <w:rsid w:val="003364B9"/>
    <w:rsid w:val="003375F6"/>
    <w:rsid w:val="003416E2"/>
    <w:rsid w:val="00341993"/>
    <w:rsid w:val="00342B58"/>
    <w:rsid w:val="00344D00"/>
    <w:rsid w:val="00344D18"/>
    <w:rsid w:val="0034531F"/>
    <w:rsid w:val="00347928"/>
    <w:rsid w:val="003505A3"/>
    <w:rsid w:val="00351AF5"/>
    <w:rsid w:val="00353EAB"/>
    <w:rsid w:val="00354C77"/>
    <w:rsid w:val="00355962"/>
    <w:rsid w:val="00356050"/>
    <w:rsid w:val="00357A0C"/>
    <w:rsid w:val="003644C8"/>
    <w:rsid w:val="0036479D"/>
    <w:rsid w:val="0036625E"/>
    <w:rsid w:val="003666C0"/>
    <w:rsid w:val="003700C7"/>
    <w:rsid w:val="00371BCE"/>
    <w:rsid w:val="0037204B"/>
    <w:rsid w:val="0037273F"/>
    <w:rsid w:val="00373910"/>
    <w:rsid w:val="003742C5"/>
    <w:rsid w:val="00374DE7"/>
    <w:rsid w:val="003755D8"/>
    <w:rsid w:val="00376865"/>
    <w:rsid w:val="003806B0"/>
    <w:rsid w:val="00380C06"/>
    <w:rsid w:val="00382888"/>
    <w:rsid w:val="00383D12"/>
    <w:rsid w:val="00384B9E"/>
    <w:rsid w:val="0038519D"/>
    <w:rsid w:val="00386FD7"/>
    <w:rsid w:val="0038775F"/>
    <w:rsid w:val="00391648"/>
    <w:rsid w:val="00391F28"/>
    <w:rsid w:val="00392863"/>
    <w:rsid w:val="00393D11"/>
    <w:rsid w:val="00396FFC"/>
    <w:rsid w:val="003A2E2D"/>
    <w:rsid w:val="003A3A47"/>
    <w:rsid w:val="003A4AC1"/>
    <w:rsid w:val="003A5546"/>
    <w:rsid w:val="003A662D"/>
    <w:rsid w:val="003A7537"/>
    <w:rsid w:val="003B019E"/>
    <w:rsid w:val="003B0FED"/>
    <w:rsid w:val="003B1D10"/>
    <w:rsid w:val="003B2F85"/>
    <w:rsid w:val="003B57DF"/>
    <w:rsid w:val="003B5A6A"/>
    <w:rsid w:val="003B63E1"/>
    <w:rsid w:val="003B798B"/>
    <w:rsid w:val="003C14B3"/>
    <w:rsid w:val="003C3D99"/>
    <w:rsid w:val="003C50DA"/>
    <w:rsid w:val="003C556C"/>
    <w:rsid w:val="003C6F2B"/>
    <w:rsid w:val="003C79AA"/>
    <w:rsid w:val="003C7CE1"/>
    <w:rsid w:val="003D03D1"/>
    <w:rsid w:val="003D09E7"/>
    <w:rsid w:val="003D10E7"/>
    <w:rsid w:val="003D1E35"/>
    <w:rsid w:val="003D200C"/>
    <w:rsid w:val="003D237C"/>
    <w:rsid w:val="003D28EB"/>
    <w:rsid w:val="003D5C18"/>
    <w:rsid w:val="003E0718"/>
    <w:rsid w:val="003E2BEA"/>
    <w:rsid w:val="003E2F76"/>
    <w:rsid w:val="003E39B8"/>
    <w:rsid w:val="003E5A8D"/>
    <w:rsid w:val="003E7A35"/>
    <w:rsid w:val="003E7B73"/>
    <w:rsid w:val="003F219A"/>
    <w:rsid w:val="003F5822"/>
    <w:rsid w:val="003F6DCD"/>
    <w:rsid w:val="003F7681"/>
    <w:rsid w:val="00401D3F"/>
    <w:rsid w:val="00403106"/>
    <w:rsid w:val="00404956"/>
    <w:rsid w:val="00407D46"/>
    <w:rsid w:val="00410B47"/>
    <w:rsid w:val="00410F30"/>
    <w:rsid w:val="00412F0D"/>
    <w:rsid w:val="00413E6E"/>
    <w:rsid w:val="0041457C"/>
    <w:rsid w:val="00414C6D"/>
    <w:rsid w:val="00415077"/>
    <w:rsid w:val="0041533F"/>
    <w:rsid w:val="0041655B"/>
    <w:rsid w:val="00417A7B"/>
    <w:rsid w:val="00420E33"/>
    <w:rsid w:val="00423AE4"/>
    <w:rsid w:val="004242D3"/>
    <w:rsid w:val="00424342"/>
    <w:rsid w:val="00427BA2"/>
    <w:rsid w:val="00427D6A"/>
    <w:rsid w:val="00430683"/>
    <w:rsid w:val="00430C9E"/>
    <w:rsid w:val="004318F4"/>
    <w:rsid w:val="00431DB5"/>
    <w:rsid w:val="00432BD0"/>
    <w:rsid w:val="0043435C"/>
    <w:rsid w:val="00434505"/>
    <w:rsid w:val="00437149"/>
    <w:rsid w:val="00437E79"/>
    <w:rsid w:val="004412B9"/>
    <w:rsid w:val="0044467E"/>
    <w:rsid w:val="00445B56"/>
    <w:rsid w:val="004460E4"/>
    <w:rsid w:val="00446B62"/>
    <w:rsid w:val="004474B5"/>
    <w:rsid w:val="004501F0"/>
    <w:rsid w:val="004506F4"/>
    <w:rsid w:val="00450A8B"/>
    <w:rsid w:val="00450F41"/>
    <w:rsid w:val="004514BF"/>
    <w:rsid w:val="00452E6F"/>
    <w:rsid w:val="00453B51"/>
    <w:rsid w:val="0045497D"/>
    <w:rsid w:val="00455B4B"/>
    <w:rsid w:val="00457333"/>
    <w:rsid w:val="00457B82"/>
    <w:rsid w:val="00460109"/>
    <w:rsid w:val="00463112"/>
    <w:rsid w:val="00463221"/>
    <w:rsid w:val="00463544"/>
    <w:rsid w:val="00464B9F"/>
    <w:rsid w:val="004650F4"/>
    <w:rsid w:val="00465520"/>
    <w:rsid w:val="0046766F"/>
    <w:rsid w:val="00471705"/>
    <w:rsid w:val="0047250F"/>
    <w:rsid w:val="00472928"/>
    <w:rsid w:val="00476523"/>
    <w:rsid w:val="00476F0F"/>
    <w:rsid w:val="0048006A"/>
    <w:rsid w:val="004802A1"/>
    <w:rsid w:val="00480431"/>
    <w:rsid w:val="0048152C"/>
    <w:rsid w:val="004852D9"/>
    <w:rsid w:val="00491221"/>
    <w:rsid w:val="004914A3"/>
    <w:rsid w:val="00491E31"/>
    <w:rsid w:val="004950A5"/>
    <w:rsid w:val="004952BE"/>
    <w:rsid w:val="0049736E"/>
    <w:rsid w:val="00497D31"/>
    <w:rsid w:val="004A250A"/>
    <w:rsid w:val="004A301A"/>
    <w:rsid w:val="004A4714"/>
    <w:rsid w:val="004A4E30"/>
    <w:rsid w:val="004A5264"/>
    <w:rsid w:val="004A5DC2"/>
    <w:rsid w:val="004A7853"/>
    <w:rsid w:val="004A7B40"/>
    <w:rsid w:val="004A7FF8"/>
    <w:rsid w:val="004B0B41"/>
    <w:rsid w:val="004B14E2"/>
    <w:rsid w:val="004B1E8A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44F9"/>
    <w:rsid w:val="004E655B"/>
    <w:rsid w:val="004E7CF5"/>
    <w:rsid w:val="004E7DFC"/>
    <w:rsid w:val="004F0862"/>
    <w:rsid w:val="004F0AAE"/>
    <w:rsid w:val="004F0CCC"/>
    <w:rsid w:val="004F1998"/>
    <w:rsid w:val="004F2129"/>
    <w:rsid w:val="004F6898"/>
    <w:rsid w:val="0050459D"/>
    <w:rsid w:val="005058BB"/>
    <w:rsid w:val="00511342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1C5F"/>
    <w:rsid w:val="0054261D"/>
    <w:rsid w:val="00543644"/>
    <w:rsid w:val="00545A7F"/>
    <w:rsid w:val="005474D9"/>
    <w:rsid w:val="0055022F"/>
    <w:rsid w:val="0055403F"/>
    <w:rsid w:val="00554CFD"/>
    <w:rsid w:val="00555BE1"/>
    <w:rsid w:val="0055623D"/>
    <w:rsid w:val="005578F4"/>
    <w:rsid w:val="0056115F"/>
    <w:rsid w:val="005617E6"/>
    <w:rsid w:val="00564496"/>
    <w:rsid w:val="005645E0"/>
    <w:rsid w:val="005669D4"/>
    <w:rsid w:val="00571E23"/>
    <w:rsid w:val="005744C8"/>
    <w:rsid w:val="005756D8"/>
    <w:rsid w:val="00576A16"/>
    <w:rsid w:val="005805F8"/>
    <w:rsid w:val="00580FB3"/>
    <w:rsid w:val="00584669"/>
    <w:rsid w:val="00590EBA"/>
    <w:rsid w:val="0059153B"/>
    <w:rsid w:val="00593E50"/>
    <w:rsid w:val="0059709F"/>
    <w:rsid w:val="00597A77"/>
    <w:rsid w:val="005A2665"/>
    <w:rsid w:val="005A33D3"/>
    <w:rsid w:val="005A5323"/>
    <w:rsid w:val="005A7E9A"/>
    <w:rsid w:val="005B0CA6"/>
    <w:rsid w:val="005B1FE9"/>
    <w:rsid w:val="005B25D2"/>
    <w:rsid w:val="005B38C8"/>
    <w:rsid w:val="005B50D4"/>
    <w:rsid w:val="005B5E7D"/>
    <w:rsid w:val="005C2EC8"/>
    <w:rsid w:val="005C546A"/>
    <w:rsid w:val="005C615B"/>
    <w:rsid w:val="005C6559"/>
    <w:rsid w:val="005C7DA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6D01"/>
    <w:rsid w:val="00600EC5"/>
    <w:rsid w:val="006035D6"/>
    <w:rsid w:val="00603D32"/>
    <w:rsid w:val="006057B5"/>
    <w:rsid w:val="00611927"/>
    <w:rsid w:val="0061206A"/>
    <w:rsid w:val="00612DDA"/>
    <w:rsid w:val="00613FC2"/>
    <w:rsid w:val="006176C5"/>
    <w:rsid w:val="00620AE7"/>
    <w:rsid w:val="00622615"/>
    <w:rsid w:val="00625E4D"/>
    <w:rsid w:val="00625F53"/>
    <w:rsid w:val="00626BC1"/>
    <w:rsid w:val="00627550"/>
    <w:rsid w:val="00627D64"/>
    <w:rsid w:val="00636A5D"/>
    <w:rsid w:val="00641EE2"/>
    <w:rsid w:val="006438DC"/>
    <w:rsid w:val="0065057D"/>
    <w:rsid w:val="00651839"/>
    <w:rsid w:val="00651B46"/>
    <w:rsid w:val="0065302A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25CA"/>
    <w:rsid w:val="00686F7B"/>
    <w:rsid w:val="00687887"/>
    <w:rsid w:val="00690FC5"/>
    <w:rsid w:val="00693570"/>
    <w:rsid w:val="00693F3B"/>
    <w:rsid w:val="006A0065"/>
    <w:rsid w:val="006A0F3C"/>
    <w:rsid w:val="006A1EDB"/>
    <w:rsid w:val="006A36D6"/>
    <w:rsid w:val="006A3E63"/>
    <w:rsid w:val="006A435E"/>
    <w:rsid w:val="006A54EB"/>
    <w:rsid w:val="006A6BE1"/>
    <w:rsid w:val="006A6F97"/>
    <w:rsid w:val="006A7122"/>
    <w:rsid w:val="006B06C2"/>
    <w:rsid w:val="006B0D61"/>
    <w:rsid w:val="006B0E29"/>
    <w:rsid w:val="006B1144"/>
    <w:rsid w:val="006B3151"/>
    <w:rsid w:val="006B3971"/>
    <w:rsid w:val="006B6E31"/>
    <w:rsid w:val="006C27BC"/>
    <w:rsid w:val="006C3338"/>
    <w:rsid w:val="006C3774"/>
    <w:rsid w:val="006C3B3C"/>
    <w:rsid w:val="006C779A"/>
    <w:rsid w:val="006D0034"/>
    <w:rsid w:val="006D05E5"/>
    <w:rsid w:val="006D1B8F"/>
    <w:rsid w:val="006D2A4C"/>
    <w:rsid w:val="006D3772"/>
    <w:rsid w:val="006D3D0B"/>
    <w:rsid w:val="006D7347"/>
    <w:rsid w:val="006E032D"/>
    <w:rsid w:val="006E079C"/>
    <w:rsid w:val="006E0920"/>
    <w:rsid w:val="006E33AA"/>
    <w:rsid w:val="006E3757"/>
    <w:rsid w:val="006E6FE7"/>
    <w:rsid w:val="006F1098"/>
    <w:rsid w:val="006F268F"/>
    <w:rsid w:val="006F4EC0"/>
    <w:rsid w:val="006F5500"/>
    <w:rsid w:val="006F6D6C"/>
    <w:rsid w:val="006F6FE8"/>
    <w:rsid w:val="006F779B"/>
    <w:rsid w:val="007003D8"/>
    <w:rsid w:val="00701688"/>
    <w:rsid w:val="00702AAB"/>
    <w:rsid w:val="00705D9F"/>
    <w:rsid w:val="00706171"/>
    <w:rsid w:val="00706C55"/>
    <w:rsid w:val="0071374E"/>
    <w:rsid w:val="00714672"/>
    <w:rsid w:val="00717A3D"/>
    <w:rsid w:val="00720960"/>
    <w:rsid w:val="007211CF"/>
    <w:rsid w:val="00721510"/>
    <w:rsid w:val="00722CA7"/>
    <w:rsid w:val="00722E0A"/>
    <w:rsid w:val="007234E3"/>
    <w:rsid w:val="00724147"/>
    <w:rsid w:val="00725A14"/>
    <w:rsid w:val="00727FBB"/>
    <w:rsid w:val="007313FC"/>
    <w:rsid w:val="00736CE5"/>
    <w:rsid w:val="0073754B"/>
    <w:rsid w:val="007417D8"/>
    <w:rsid w:val="007417FE"/>
    <w:rsid w:val="00742D96"/>
    <w:rsid w:val="00743446"/>
    <w:rsid w:val="007435D2"/>
    <w:rsid w:val="00743A52"/>
    <w:rsid w:val="007446AD"/>
    <w:rsid w:val="007446E7"/>
    <w:rsid w:val="00745FF6"/>
    <w:rsid w:val="0074692D"/>
    <w:rsid w:val="00747931"/>
    <w:rsid w:val="00750068"/>
    <w:rsid w:val="007510FE"/>
    <w:rsid w:val="007513FA"/>
    <w:rsid w:val="007524AE"/>
    <w:rsid w:val="0075371C"/>
    <w:rsid w:val="00753C1B"/>
    <w:rsid w:val="00753E86"/>
    <w:rsid w:val="00757281"/>
    <w:rsid w:val="007600D3"/>
    <w:rsid w:val="00766689"/>
    <w:rsid w:val="00766BC3"/>
    <w:rsid w:val="00766EC8"/>
    <w:rsid w:val="007671B2"/>
    <w:rsid w:val="00776B29"/>
    <w:rsid w:val="0078050D"/>
    <w:rsid w:val="0078111F"/>
    <w:rsid w:val="007818D2"/>
    <w:rsid w:val="007876BB"/>
    <w:rsid w:val="007920ED"/>
    <w:rsid w:val="00793E59"/>
    <w:rsid w:val="00794707"/>
    <w:rsid w:val="00795BB0"/>
    <w:rsid w:val="007976C0"/>
    <w:rsid w:val="007A2D26"/>
    <w:rsid w:val="007A5FE4"/>
    <w:rsid w:val="007A6DF1"/>
    <w:rsid w:val="007B0268"/>
    <w:rsid w:val="007B0C62"/>
    <w:rsid w:val="007B1B12"/>
    <w:rsid w:val="007B21AF"/>
    <w:rsid w:val="007B2A96"/>
    <w:rsid w:val="007B4B67"/>
    <w:rsid w:val="007B65F6"/>
    <w:rsid w:val="007C2936"/>
    <w:rsid w:val="007C35C2"/>
    <w:rsid w:val="007D1180"/>
    <w:rsid w:val="007D22E6"/>
    <w:rsid w:val="007D28EC"/>
    <w:rsid w:val="007D2E20"/>
    <w:rsid w:val="007D37B9"/>
    <w:rsid w:val="007D79B0"/>
    <w:rsid w:val="007D7FF5"/>
    <w:rsid w:val="007E0040"/>
    <w:rsid w:val="007E0B9F"/>
    <w:rsid w:val="007E15B8"/>
    <w:rsid w:val="007E664D"/>
    <w:rsid w:val="007E67C0"/>
    <w:rsid w:val="007E6BA8"/>
    <w:rsid w:val="007E7672"/>
    <w:rsid w:val="007F30C3"/>
    <w:rsid w:val="007F3917"/>
    <w:rsid w:val="007F3AD6"/>
    <w:rsid w:val="007F3D7C"/>
    <w:rsid w:val="007F44DA"/>
    <w:rsid w:val="007F485B"/>
    <w:rsid w:val="007F528B"/>
    <w:rsid w:val="007F5741"/>
    <w:rsid w:val="007F73CD"/>
    <w:rsid w:val="007F7E5C"/>
    <w:rsid w:val="00805354"/>
    <w:rsid w:val="008061C2"/>
    <w:rsid w:val="00806841"/>
    <w:rsid w:val="00810682"/>
    <w:rsid w:val="00812E47"/>
    <w:rsid w:val="00813D83"/>
    <w:rsid w:val="00813F71"/>
    <w:rsid w:val="00815D6C"/>
    <w:rsid w:val="00817359"/>
    <w:rsid w:val="00817462"/>
    <w:rsid w:val="00820877"/>
    <w:rsid w:val="00820E0E"/>
    <w:rsid w:val="0082172F"/>
    <w:rsid w:val="00824956"/>
    <w:rsid w:val="00824E57"/>
    <w:rsid w:val="00825D66"/>
    <w:rsid w:val="00826516"/>
    <w:rsid w:val="00826603"/>
    <w:rsid w:val="00833CA1"/>
    <w:rsid w:val="00833D1D"/>
    <w:rsid w:val="00837295"/>
    <w:rsid w:val="0083740E"/>
    <w:rsid w:val="00837E71"/>
    <w:rsid w:val="00840E2C"/>
    <w:rsid w:val="00845288"/>
    <w:rsid w:val="00845C42"/>
    <w:rsid w:val="00845F0B"/>
    <w:rsid w:val="00846343"/>
    <w:rsid w:val="008464AB"/>
    <w:rsid w:val="00846649"/>
    <w:rsid w:val="00846C6B"/>
    <w:rsid w:val="00854F1C"/>
    <w:rsid w:val="008571A5"/>
    <w:rsid w:val="00857D6C"/>
    <w:rsid w:val="00860C51"/>
    <w:rsid w:val="00860CE8"/>
    <w:rsid w:val="00860FC1"/>
    <w:rsid w:val="0086532F"/>
    <w:rsid w:val="0086579B"/>
    <w:rsid w:val="0086619C"/>
    <w:rsid w:val="00866920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053B"/>
    <w:rsid w:val="00881C33"/>
    <w:rsid w:val="00884834"/>
    <w:rsid w:val="00886AFF"/>
    <w:rsid w:val="00887457"/>
    <w:rsid w:val="008904AB"/>
    <w:rsid w:val="00893415"/>
    <w:rsid w:val="00894EFF"/>
    <w:rsid w:val="008952CC"/>
    <w:rsid w:val="0089635B"/>
    <w:rsid w:val="008966E2"/>
    <w:rsid w:val="0089728C"/>
    <w:rsid w:val="00897351"/>
    <w:rsid w:val="008A065E"/>
    <w:rsid w:val="008A20F4"/>
    <w:rsid w:val="008A2160"/>
    <w:rsid w:val="008A3EF3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97D"/>
    <w:rsid w:val="008E5DF8"/>
    <w:rsid w:val="008E7C68"/>
    <w:rsid w:val="008F1805"/>
    <w:rsid w:val="008F1C63"/>
    <w:rsid w:val="008F2BDA"/>
    <w:rsid w:val="008F2DD6"/>
    <w:rsid w:val="008F3BBD"/>
    <w:rsid w:val="008F3E04"/>
    <w:rsid w:val="008F74CF"/>
    <w:rsid w:val="00903D3C"/>
    <w:rsid w:val="00904386"/>
    <w:rsid w:val="00905394"/>
    <w:rsid w:val="00905E99"/>
    <w:rsid w:val="009107B3"/>
    <w:rsid w:val="00912293"/>
    <w:rsid w:val="00912552"/>
    <w:rsid w:val="00913A15"/>
    <w:rsid w:val="00915FE3"/>
    <w:rsid w:val="0091702C"/>
    <w:rsid w:val="00921C44"/>
    <w:rsid w:val="009222FD"/>
    <w:rsid w:val="00922558"/>
    <w:rsid w:val="00923776"/>
    <w:rsid w:val="009239BB"/>
    <w:rsid w:val="00924698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5D89"/>
    <w:rsid w:val="00947153"/>
    <w:rsid w:val="00951A2E"/>
    <w:rsid w:val="0095336A"/>
    <w:rsid w:val="00956B6E"/>
    <w:rsid w:val="00957312"/>
    <w:rsid w:val="00960E5D"/>
    <w:rsid w:val="009623B2"/>
    <w:rsid w:val="00963277"/>
    <w:rsid w:val="00963F82"/>
    <w:rsid w:val="00964901"/>
    <w:rsid w:val="00966D61"/>
    <w:rsid w:val="009679F2"/>
    <w:rsid w:val="00970417"/>
    <w:rsid w:val="0097068B"/>
    <w:rsid w:val="00971AEF"/>
    <w:rsid w:val="009726BA"/>
    <w:rsid w:val="009855F2"/>
    <w:rsid w:val="00985DAE"/>
    <w:rsid w:val="00986C79"/>
    <w:rsid w:val="00987E08"/>
    <w:rsid w:val="00991FFE"/>
    <w:rsid w:val="009925B4"/>
    <w:rsid w:val="00994D7E"/>
    <w:rsid w:val="009976EE"/>
    <w:rsid w:val="00997FBF"/>
    <w:rsid w:val="009A0C8D"/>
    <w:rsid w:val="009A2024"/>
    <w:rsid w:val="009A403F"/>
    <w:rsid w:val="009A410E"/>
    <w:rsid w:val="009B1DA0"/>
    <w:rsid w:val="009B43E2"/>
    <w:rsid w:val="009B503C"/>
    <w:rsid w:val="009C119B"/>
    <w:rsid w:val="009C532B"/>
    <w:rsid w:val="009C5915"/>
    <w:rsid w:val="009C6B1C"/>
    <w:rsid w:val="009D11D7"/>
    <w:rsid w:val="009D1581"/>
    <w:rsid w:val="009D4F13"/>
    <w:rsid w:val="009D6608"/>
    <w:rsid w:val="009D786F"/>
    <w:rsid w:val="009D7C33"/>
    <w:rsid w:val="009D7F15"/>
    <w:rsid w:val="009E1E14"/>
    <w:rsid w:val="009E76FE"/>
    <w:rsid w:val="009E7A78"/>
    <w:rsid w:val="009F1643"/>
    <w:rsid w:val="009F1BC9"/>
    <w:rsid w:val="009F4C36"/>
    <w:rsid w:val="009F7997"/>
    <w:rsid w:val="009F7EBB"/>
    <w:rsid w:val="00A02EA0"/>
    <w:rsid w:val="00A03D04"/>
    <w:rsid w:val="00A101EF"/>
    <w:rsid w:val="00A10490"/>
    <w:rsid w:val="00A10657"/>
    <w:rsid w:val="00A10C4E"/>
    <w:rsid w:val="00A1344D"/>
    <w:rsid w:val="00A14EB4"/>
    <w:rsid w:val="00A20104"/>
    <w:rsid w:val="00A21E4D"/>
    <w:rsid w:val="00A2296B"/>
    <w:rsid w:val="00A229B3"/>
    <w:rsid w:val="00A27802"/>
    <w:rsid w:val="00A306A3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4D54"/>
    <w:rsid w:val="00A452FD"/>
    <w:rsid w:val="00A516C5"/>
    <w:rsid w:val="00A5295E"/>
    <w:rsid w:val="00A52D8C"/>
    <w:rsid w:val="00A540AE"/>
    <w:rsid w:val="00A54514"/>
    <w:rsid w:val="00A56C6B"/>
    <w:rsid w:val="00A6214C"/>
    <w:rsid w:val="00A64F1A"/>
    <w:rsid w:val="00A66B72"/>
    <w:rsid w:val="00A67BF6"/>
    <w:rsid w:val="00A70120"/>
    <w:rsid w:val="00A745A7"/>
    <w:rsid w:val="00A761E9"/>
    <w:rsid w:val="00A811B9"/>
    <w:rsid w:val="00A830DC"/>
    <w:rsid w:val="00A8348E"/>
    <w:rsid w:val="00A835D1"/>
    <w:rsid w:val="00A85599"/>
    <w:rsid w:val="00A859E3"/>
    <w:rsid w:val="00A876FC"/>
    <w:rsid w:val="00A87C9B"/>
    <w:rsid w:val="00A90AF4"/>
    <w:rsid w:val="00A9131F"/>
    <w:rsid w:val="00A935AA"/>
    <w:rsid w:val="00A935E0"/>
    <w:rsid w:val="00A93B71"/>
    <w:rsid w:val="00A94A31"/>
    <w:rsid w:val="00A95064"/>
    <w:rsid w:val="00A97CAD"/>
    <w:rsid w:val="00AA1102"/>
    <w:rsid w:val="00AA11AD"/>
    <w:rsid w:val="00AA2C96"/>
    <w:rsid w:val="00AA4FCE"/>
    <w:rsid w:val="00AA5AE8"/>
    <w:rsid w:val="00AA6195"/>
    <w:rsid w:val="00AA7BFB"/>
    <w:rsid w:val="00AB09A5"/>
    <w:rsid w:val="00AB3E99"/>
    <w:rsid w:val="00AB50F9"/>
    <w:rsid w:val="00AB610E"/>
    <w:rsid w:val="00AB6859"/>
    <w:rsid w:val="00AC1363"/>
    <w:rsid w:val="00AC3190"/>
    <w:rsid w:val="00AC38A5"/>
    <w:rsid w:val="00AC4845"/>
    <w:rsid w:val="00AC4CE2"/>
    <w:rsid w:val="00AC786D"/>
    <w:rsid w:val="00AD276F"/>
    <w:rsid w:val="00AD3F54"/>
    <w:rsid w:val="00AD5329"/>
    <w:rsid w:val="00AD6833"/>
    <w:rsid w:val="00AD7A18"/>
    <w:rsid w:val="00AE18BE"/>
    <w:rsid w:val="00AE3AF4"/>
    <w:rsid w:val="00AE5008"/>
    <w:rsid w:val="00AF25EC"/>
    <w:rsid w:val="00AF3AEE"/>
    <w:rsid w:val="00AF4992"/>
    <w:rsid w:val="00AF4A82"/>
    <w:rsid w:val="00AF5556"/>
    <w:rsid w:val="00AF6861"/>
    <w:rsid w:val="00B05EEA"/>
    <w:rsid w:val="00B0783F"/>
    <w:rsid w:val="00B10CB7"/>
    <w:rsid w:val="00B128E5"/>
    <w:rsid w:val="00B152A7"/>
    <w:rsid w:val="00B157A4"/>
    <w:rsid w:val="00B1621C"/>
    <w:rsid w:val="00B16548"/>
    <w:rsid w:val="00B23838"/>
    <w:rsid w:val="00B244EE"/>
    <w:rsid w:val="00B249D5"/>
    <w:rsid w:val="00B26922"/>
    <w:rsid w:val="00B2711C"/>
    <w:rsid w:val="00B30681"/>
    <w:rsid w:val="00B324EB"/>
    <w:rsid w:val="00B349D8"/>
    <w:rsid w:val="00B35613"/>
    <w:rsid w:val="00B35CA5"/>
    <w:rsid w:val="00B36F44"/>
    <w:rsid w:val="00B4144A"/>
    <w:rsid w:val="00B42D27"/>
    <w:rsid w:val="00B43337"/>
    <w:rsid w:val="00B464AE"/>
    <w:rsid w:val="00B50D8D"/>
    <w:rsid w:val="00B536B1"/>
    <w:rsid w:val="00B54D2E"/>
    <w:rsid w:val="00B54DC1"/>
    <w:rsid w:val="00B55C22"/>
    <w:rsid w:val="00B55D75"/>
    <w:rsid w:val="00B56386"/>
    <w:rsid w:val="00B56728"/>
    <w:rsid w:val="00B56ED2"/>
    <w:rsid w:val="00B60452"/>
    <w:rsid w:val="00B60B5A"/>
    <w:rsid w:val="00B611B8"/>
    <w:rsid w:val="00B65DF9"/>
    <w:rsid w:val="00B67AD2"/>
    <w:rsid w:val="00B73AD9"/>
    <w:rsid w:val="00B742D2"/>
    <w:rsid w:val="00B75211"/>
    <w:rsid w:val="00B76241"/>
    <w:rsid w:val="00B763BC"/>
    <w:rsid w:val="00B766B9"/>
    <w:rsid w:val="00B76B2F"/>
    <w:rsid w:val="00B77832"/>
    <w:rsid w:val="00B8013D"/>
    <w:rsid w:val="00B816F5"/>
    <w:rsid w:val="00B834D4"/>
    <w:rsid w:val="00B872CE"/>
    <w:rsid w:val="00B92EB6"/>
    <w:rsid w:val="00B9457F"/>
    <w:rsid w:val="00B94D00"/>
    <w:rsid w:val="00B958CA"/>
    <w:rsid w:val="00B960A7"/>
    <w:rsid w:val="00B9620F"/>
    <w:rsid w:val="00BA0DAC"/>
    <w:rsid w:val="00BA3D5E"/>
    <w:rsid w:val="00BA5516"/>
    <w:rsid w:val="00BA61B4"/>
    <w:rsid w:val="00BA75C3"/>
    <w:rsid w:val="00BB22D9"/>
    <w:rsid w:val="00BB3F8D"/>
    <w:rsid w:val="00BB6E4A"/>
    <w:rsid w:val="00BB6EA4"/>
    <w:rsid w:val="00BC08AA"/>
    <w:rsid w:val="00BC4175"/>
    <w:rsid w:val="00BC5429"/>
    <w:rsid w:val="00BC5DB4"/>
    <w:rsid w:val="00BC6566"/>
    <w:rsid w:val="00BD00FA"/>
    <w:rsid w:val="00BD1FA2"/>
    <w:rsid w:val="00BE0C4A"/>
    <w:rsid w:val="00BE344F"/>
    <w:rsid w:val="00BE47D5"/>
    <w:rsid w:val="00BE6D3B"/>
    <w:rsid w:val="00BE6D5B"/>
    <w:rsid w:val="00BE70F0"/>
    <w:rsid w:val="00BE7BAC"/>
    <w:rsid w:val="00BF0B0D"/>
    <w:rsid w:val="00BF1666"/>
    <w:rsid w:val="00BF34BB"/>
    <w:rsid w:val="00BF3BA1"/>
    <w:rsid w:val="00BF40BE"/>
    <w:rsid w:val="00BF5412"/>
    <w:rsid w:val="00BF7DA3"/>
    <w:rsid w:val="00C003C3"/>
    <w:rsid w:val="00C0282C"/>
    <w:rsid w:val="00C02EB6"/>
    <w:rsid w:val="00C03417"/>
    <w:rsid w:val="00C046E7"/>
    <w:rsid w:val="00C04AEE"/>
    <w:rsid w:val="00C0529B"/>
    <w:rsid w:val="00C0633A"/>
    <w:rsid w:val="00C10528"/>
    <w:rsid w:val="00C13D79"/>
    <w:rsid w:val="00C14316"/>
    <w:rsid w:val="00C147BA"/>
    <w:rsid w:val="00C168B5"/>
    <w:rsid w:val="00C172D8"/>
    <w:rsid w:val="00C2005D"/>
    <w:rsid w:val="00C20120"/>
    <w:rsid w:val="00C203E8"/>
    <w:rsid w:val="00C22C42"/>
    <w:rsid w:val="00C25704"/>
    <w:rsid w:val="00C273F6"/>
    <w:rsid w:val="00C31763"/>
    <w:rsid w:val="00C321E9"/>
    <w:rsid w:val="00C32651"/>
    <w:rsid w:val="00C33038"/>
    <w:rsid w:val="00C33B2E"/>
    <w:rsid w:val="00C368D5"/>
    <w:rsid w:val="00C36A70"/>
    <w:rsid w:val="00C411E9"/>
    <w:rsid w:val="00C439C2"/>
    <w:rsid w:val="00C44A58"/>
    <w:rsid w:val="00C4757D"/>
    <w:rsid w:val="00C5570B"/>
    <w:rsid w:val="00C55F91"/>
    <w:rsid w:val="00C57848"/>
    <w:rsid w:val="00C6098F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3B2B"/>
    <w:rsid w:val="00C94333"/>
    <w:rsid w:val="00C9487D"/>
    <w:rsid w:val="00C968F7"/>
    <w:rsid w:val="00C96D0D"/>
    <w:rsid w:val="00C97C24"/>
    <w:rsid w:val="00CA0CDA"/>
    <w:rsid w:val="00CA0E0C"/>
    <w:rsid w:val="00CA306A"/>
    <w:rsid w:val="00CA6973"/>
    <w:rsid w:val="00CA76F9"/>
    <w:rsid w:val="00CB0DFB"/>
    <w:rsid w:val="00CB432D"/>
    <w:rsid w:val="00CB4D19"/>
    <w:rsid w:val="00CB5103"/>
    <w:rsid w:val="00CB613E"/>
    <w:rsid w:val="00CB63BB"/>
    <w:rsid w:val="00CB7C2D"/>
    <w:rsid w:val="00CC15F6"/>
    <w:rsid w:val="00CC28B5"/>
    <w:rsid w:val="00CC2AB5"/>
    <w:rsid w:val="00CC4DF0"/>
    <w:rsid w:val="00CC7D42"/>
    <w:rsid w:val="00CD00ED"/>
    <w:rsid w:val="00CD0577"/>
    <w:rsid w:val="00CD2CC4"/>
    <w:rsid w:val="00CE0645"/>
    <w:rsid w:val="00CE1237"/>
    <w:rsid w:val="00CE15CF"/>
    <w:rsid w:val="00CE1D75"/>
    <w:rsid w:val="00CE2985"/>
    <w:rsid w:val="00CE2E69"/>
    <w:rsid w:val="00CE68D9"/>
    <w:rsid w:val="00CE6918"/>
    <w:rsid w:val="00CF2955"/>
    <w:rsid w:val="00CF2E53"/>
    <w:rsid w:val="00D02A57"/>
    <w:rsid w:val="00D04118"/>
    <w:rsid w:val="00D05C36"/>
    <w:rsid w:val="00D12CC7"/>
    <w:rsid w:val="00D13457"/>
    <w:rsid w:val="00D13BC4"/>
    <w:rsid w:val="00D1568E"/>
    <w:rsid w:val="00D158AB"/>
    <w:rsid w:val="00D17CD2"/>
    <w:rsid w:val="00D2068A"/>
    <w:rsid w:val="00D20B3F"/>
    <w:rsid w:val="00D20B80"/>
    <w:rsid w:val="00D21038"/>
    <w:rsid w:val="00D25EC4"/>
    <w:rsid w:val="00D26CDD"/>
    <w:rsid w:val="00D32DA1"/>
    <w:rsid w:val="00D343A6"/>
    <w:rsid w:val="00D3532A"/>
    <w:rsid w:val="00D3564B"/>
    <w:rsid w:val="00D3686E"/>
    <w:rsid w:val="00D412B4"/>
    <w:rsid w:val="00D43A9C"/>
    <w:rsid w:val="00D448B4"/>
    <w:rsid w:val="00D46F8B"/>
    <w:rsid w:val="00D515D6"/>
    <w:rsid w:val="00D52248"/>
    <w:rsid w:val="00D52438"/>
    <w:rsid w:val="00D5244A"/>
    <w:rsid w:val="00D52D4E"/>
    <w:rsid w:val="00D54602"/>
    <w:rsid w:val="00D568AB"/>
    <w:rsid w:val="00D576DF"/>
    <w:rsid w:val="00D61194"/>
    <w:rsid w:val="00D617F7"/>
    <w:rsid w:val="00D63B4B"/>
    <w:rsid w:val="00D662EB"/>
    <w:rsid w:val="00D7164E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F20"/>
    <w:rsid w:val="00D97A25"/>
    <w:rsid w:val="00DA031E"/>
    <w:rsid w:val="00DA2388"/>
    <w:rsid w:val="00DA2713"/>
    <w:rsid w:val="00DA2973"/>
    <w:rsid w:val="00DA2B2C"/>
    <w:rsid w:val="00DA4607"/>
    <w:rsid w:val="00DA49CB"/>
    <w:rsid w:val="00DA59D1"/>
    <w:rsid w:val="00DA66D5"/>
    <w:rsid w:val="00DA7086"/>
    <w:rsid w:val="00DB0F22"/>
    <w:rsid w:val="00DB11BA"/>
    <w:rsid w:val="00DB2854"/>
    <w:rsid w:val="00DB6969"/>
    <w:rsid w:val="00DB7F5D"/>
    <w:rsid w:val="00DC0D1A"/>
    <w:rsid w:val="00DC21DF"/>
    <w:rsid w:val="00DC3362"/>
    <w:rsid w:val="00DC4341"/>
    <w:rsid w:val="00DC7391"/>
    <w:rsid w:val="00DD0EE9"/>
    <w:rsid w:val="00DD138A"/>
    <w:rsid w:val="00DD1D01"/>
    <w:rsid w:val="00DD373D"/>
    <w:rsid w:val="00DE1D62"/>
    <w:rsid w:val="00DE24CB"/>
    <w:rsid w:val="00DE4AFD"/>
    <w:rsid w:val="00DE4DC5"/>
    <w:rsid w:val="00DE54B1"/>
    <w:rsid w:val="00DE60A2"/>
    <w:rsid w:val="00DF00E6"/>
    <w:rsid w:val="00DF0E32"/>
    <w:rsid w:val="00DF1856"/>
    <w:rsid w:val="00DF3C19"/>
    <w:rsid w:val="00DF4CA3"/>
    <w:rsid w:val="00E017DA"/>
    <w:rsid w:val="00E02D0D"/>
    <w:rsid w:val="00E052DA"/>
    <w:rsid w:val="00E101B5"/>
    <w:rsid w:val="00E116C1"/>
    <w:rsid w:val="00E137F3"/>
    <w:rsid w:val="00E14E96"/>
    <w:rsid w:val="00E14FED"/>
    <w:rsid w:val="00E15577"/>
    <w:rsid w:val="00E20398"/>
    <w:rsid w:val="00E21352"/>
    <w:rsid w:val="00E2356A"/>
    <w:rsid w:val="00E24775"/>
    <w:rsid w:val="00E27651"/>
    <w:rsid w:val="00E31986"/>
    <w:rsid w:val="00E320A2"/>
    <w:rsid w:val="00E3733F"/>
    <w:rsid w:val="00E378BE"/>
    <w:rsid w:val="00E42236"/>
    <w:rsid w:val="00E43960"/>
    <w:rsid w:val="00E45D5E"/>
    <w:rsid w:val="00E47188"/>
    <w:rsid w:val="00E47DE1"/>
    <w:rsid w:val="00E512BB"/>
    <w:rsid w:val="00E52CED"/>
    <w:rsid w:val="00E54BE5"/>
    <w:rsid w:val="00E55777"/>
    <w:rsid w:val="00E55D96"/>
    <w:rsid w:val="00E5676C"/>
    <w:rsid w:val="00E57A9C"/>
    <w:rsid w:val="00E57CFF"/>
    <w:rsid w:val="00E6281B"/>
    <w:rsid w:val="00E6443E"/>
    <w:rsid w:val="00E64AE3"/>
    <w:rsid w:val="00E6594F"/>
    <w:rsid w:val="00E67B10"/>
    <w:rsid w:val="00E71601"/>
    <w:rsid w:val="00E73855"/>
    <w:rsid w:val="00E76325"/>
    <w:rsid w:val="00E80126"/>
    <w:rsid w:val="00E813AC"/>
    <w:rsid w:val="00E81526"/>
    <w:rsid w:val="00E81E9C"/>
    <w:rsid w:val="00E823DC"/>
    <w:rsid w:val="00E82FAA"/>
    <w:rsid w:val="00E847BB"/>
    <w:rsid w:val="00E85852"/>
    <w:rsid w:val="00E8762A"/>
    <w:rsid w:val="00E87946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A6F9F"/>
    <w:rsid w:val="00EB0FB7"/>
    <w:rsid w:val="00EB11F3"/>
    <w:rsid w:val="00EB1754"/>
    <w:rsid w:val="00EB43DF"/>
    <w:rsid w:val="00EB67CE"/>
    <w:rsid w:val="00EC6435"/>
    <w:rsid w:val="00ED2550"/>
    <w:rsid w:val="00ED3347"/>
    <w:rsid w:val="00ED41F2"/>
    <w:rsid w:val="00ED4E26"/>
    <w:rsid w:val="00ED544B"/>
    <w:rsid w:val="00ED5771"/>
    <w:rsid w:val="00ED5CBF"/>
    <w:rsid w:val="00ED63FC"/>
    <w:rsid w:val="00ED7CA8"/>
    <w:rsid w:val="00EE0476"/>
    <w:rsid w:val="00EE51CA"/>
    <w:rsid w:val="00EE7FFE"/>
    <w:rsid w:val="00EF31B2"/>
    <w:rsid w:val="00EF390F"/>
    <w:rsid w:val="00EF486E"/>
    <w:rsid w:val="00EF5232"/>
    <w:rsid w:val="00EF62D0"/>
    <w:rsid w:val="00F0151D"/>
    <w:rsid w:val="00F0215C"/>
    <w:rsid w:val="00F1234A"/>
    <w:rsid w:val="00F135B4"/>
    <w:rsid w:val="00F1374D"/>
    <w:rsid w:val="00F1468F"/>
    <w:rsid w:val="00F15677"/>
    <w:rsid w:val="00F207EB"/>
    <w:rsid w:val="00F2553E"/>
    <w:rsid w:val="00F2656E"/>
    <w:rsid w:val="00F27ED1"/>
    <w:rsid w:val="00F310EE"/>
    <w:rsid w:val="00F31CD8"/>
    <w:rsid w:val="00F31CF7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269"/>
    <w:rsid w:val="00F53C17"/>
    <w:rsid w:val="00F5666F"/>
    <w:rsid w:val="00F57A92"/>
    <w:rsid w:val="00F57ACB"/>
    <w:rsid w:val="00F6212B"/>
    <w:rsid w:val="00F63393"/>
    <w:rsid w:val="00F6627F"/>
    <w:rsid w:val="00F7093F"/>
    <w:rsid w:val="00F70AD8"/>
    <w:rsid w:val="00F715FD"/>
    <w:rsid w:val="00F73ABB"/>
    <w:rsid w:val="00F76560"/>
    <w:rsid w:val="00F76C3D"/>
    <w:rsid w:val="00F80225"/>
    <w:rsid w:val="00F80C2B"/>
    <w:rsid w:val="00F8336C"/>
    <w:rsid w:val="00F84E8B"/>
    <w:rsid w:val="00F855F0"/>
    <w:rsid w:val="00F8706B"/>
    <w:rsid w:val="00F934AE"/>
    <w:rsid w:val="00F937DB"/>
    <w:rsid w:val="00F93AC5"/>
    <w:rsid w:val="00F93CE7"/>
    <w:rsid w:val="00F96958"/>
    <w:rsid w:val="00F96C09"/>
    <w:rsid w:val="00F9743A"/>
    <w:rsid w:val="00FA01E8"/>
    <w:rsid w:val="00FA04D3"/>
    <w:rsid w:val="00FA0B21"/>
    <w:rsid w:val="00FA1575"/>
    <w:rsid w:val="00FA3769"/>
    <w:rsid w:val="00FA5E34"/>
    <w:rsid w:val="00FA7C4A"/>
    <w:rsid w:val="00FB0638"/>
    <w:rsid w:val="00FB1099"/>
    <w:rsid w:val="00FB349C"/>
    <w:rsid w:val="00FB3567"/>
    <w:rsid w:val="00FB38CF"/>
    <w:rsid w:val="00FB4166"/>
    <w:rsid w:val="00FB4617"/>
    <w:rsid w:val="00FB4878"/>
    <w:rsid w:val="00FB51C0"/>
    <w:rsid w:val="00FB6C57"/>
    <w:rsid w:val="00FB7297"/>
    <w:rsid w:val="00FC09A7"/>
    <w:rsid w:val="00FC0D65"/>
    <w:rsid w:val="00FC340A"/>
    <w:rsid w:val="00FC50A6"/>
    <w:rsid w:val="00FC7689"/>
    <w:rsid w:val="00FC7B1A"/>
    <w:rsid w:val="00FD0492"/>
    <w:rsid w:val="00FD0F72"/>
    <w:rsid w:val="00FD3A7D"/>
    <w:rsid w:val="00FD6173"/>
    <w:rsid w:val="00FE0719"/>
    <w:rsid w:val="00FE2182"/>
    <w:rsid w:val="00FE605D"/>
    <w:rsid w:val="00FE799B"/>
    <w:rsid w:val="00FE7BB8"/>
    <w:rsid w:val="00FF0370"/>
    <w:rsid w:val="00FF0AFE"/>
    <w:rsid w:val="00FF3212"/>
    <w:rsid w:val="00FF4E21"/>
    <w:rsid w:val="00FF78CE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://kh.ukrstat.gov.ua/index.php/tsiny-sta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gus@kh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79366199048E-2"/>
                  <c:y val="-1.932763723683475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597-4AB7-806F-7E4B4DD4EB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9090740757069586E-2"/>
                  <c:y val="-4.448595521304520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C597-4AB7-806F-7E4B4DD4EB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1.2</c:v>
                </c:pt>
                <c:pt idx="2">
                  <c:v>0.8</c:v>
                </c:pt>
                <c:pt idx="3">
                  <c:v>-0.4</c:v>
                </c:pt>
                <c:pt idx="4">
                  <c:v>-0.1</c:v>
                </c:pt>
                <c:pt idx="5">
                  <c:v>0.9</c:v>
                </c:pt>
                <c:pt idx="6">
                  <c:v>0.9</c:v>
                </c:pt>
                <c:pt idx="7">
                  <c:v>0.4</c:v>
                </c:pt>
                <c:pt idx="8">
                  <c:v>-0.1</c:v>
                </c:pt>
                <c:pt idx="9">
                  <c:v>0.7</c:v>
                </c:pt>
                <c:pt idx="10">
                  <c:v>1.1000000000000001</c:v>
                </c:pt>
                <c:pt idx="11">
                  <c:v>1.8</c:v>
                </c:pt>
                <c:pt idx="12">
                  <c:v>1.7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8856544"/>
        <c:axId val="358857104"/>
      </c:lineChart>
      <c:catAx>
        <c:axId val="358856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8857104"/>
        <c:crosses val="autoZero"/>
        <c:auto val="1"/>
        <c:lblAlgn val="ctr"/>
        <c:lblOffset val="100"/>
        <c:noMultiLvlLbl val="0"/>
      </c:catAx>
      <c:valAx>
        <c:axId val="358857104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88565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91104879013411E-2"/>
                  <c:y val="-2.112555697979755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5E-42A5-95B8-A63162B8981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55E-42A5-95B8-A63162B8981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577715456800777E-2"/>
                  <c:y val="-5.637612158945248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1.8</c:v>
                </c:pt>
                <c:pt idx="2">
                  <c:v>3.6</c:v>
                </c:pt>
                <c:pt idx="3">
                  <c:v>5.4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7687520"/>
        <c:axId val="172483216"/>
      </c:lineChart>
      <c:catAx>
        <c:axId val="357687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2483216"/>
        <c:crosses val="autoZero"/>
        <c:auto val="1"/>
        <c:lblAlgn val="ctr"/>
        <c:lblOffset val="100"/>
        <c:noMultiLvlLbl val="0"/>
      </c:catAx>
      <c:valAx>
        <c:axId val="172483216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68752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326974592093506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58F-48EB-8CED-2802B39C81B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1213572530237866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58F-48EB-8CED-2802B39C81B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121357253023788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58F-48EB-8CED-2802B39C81B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6.0116148496901847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58F-48EB-8CED-2802B39C81B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58F-48EB-8CED-2802B39C81B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58F-48EB-8CED-2802B39C81B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1213572530237998E-2"/>
                  <c:y val="-0.1042441785839164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58F-48EB-8CED-2802B39C81B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0"/>
                  <c:y val="-0.1042441785839164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2.2999999999999998</c:v>
                </c:pt>
                <c:pt idx="1">
                  <c:v>2.8</c:v>
                </c:pt>
                <c:pt idx="2">
                  <c:v>1.8</c:v>
                </c:pt>
                <c:pt idx="3">
                  <c:v>-1.8</c:v>
                </c:pt>
                <c:pt idx="4">
                  <c:v>-0.5</c:v>
                </c:pt>
                <c:pt idx="5">
                  <c:v>-0.4</c:v>
                </c:pt>
                <c:pt idx="6">
                  <c:v>1.3</c:v>
                </c:pt>
                <c:pt idx="7">
                  <c:v>0.8</c:v>
                </c:pt>
                <c:pt idx="8">
                  <c:v>-0.3</c:v>
                </c:pt>
                <c:pt idx="9">
                  <c:v>0.8</c:v>
                </c:pt>
                <c:pt idx="10">
                  <c:v>0.6</c:v>
                </c:pt>
                <c:pt idx="11">
                  <c:v>1.4</c:v>
                </c:pt>
                <c:pt idx="12">
                  <c:v>2.6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3979344"/>
        <c:axId val="363979904"/>
      </c:lineChart>
      <c:catAx>
        <c:axId val="363979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979904"/>
        <c:crosses val="autoZero"/>
        <c:auto val="1"/>
        <c:lblAlgn val="ctr"/>
        <c:lblOffset val="200"/>
        <c:noMultiLvlLbl val="0"/>
      </c:catAx>
      <c:valAx>
        <c:axId val="363979904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97934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0116148496901806E-2"/>
                  <c:y val="4.8032823890268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0116148496901826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189-476A-B5E7-5F18C33C6F01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dLbl>
              <c:idx val="3"/>
              <c:layout>
                <c:manualLayout>
                  <c:x val="-5.1213572530237846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1213572530237846E-2"/>
                  <c:y val="-5.927509482899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CB0-4A6B-A7B9-EDA710A2CC3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4436913169358982E-2"/>
                  <c:y val="-5.927509482899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189-476A-B5E7-5F18C33C6F0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1732824634034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6382620342560271E-2"/>
                  <c:y val="-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323-4961-90E5-8AB21A07D1A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1213572530237922E-2"/>
                  <c:y val="-8.175963670645722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/>
                </c:ext>
              </c:extLst>
            </c:dLbl>
            <c:dLbl>
              <c:idx val="9"/>
              <c:layout>
                <c:manualLayout>
                  <c:x val="-5.550910517628603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1213572530237998E-2"/>
                  <c:y val="-9.30019076451868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CB0-4A6B-A7B9-EDA710A2CC3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/>
                </c:ext>
              </c:extLst>
            </c:dLbl>
            <c:dLbl>
              <c:idx val="11"/>
              <c:layout>
                <c:manualLayout>
                  <c:x val="-6.0116148496901806E-2"/>
                  <c:y val="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CB0-4A6B-A7B9-EDA710A2CC3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-0.1</c:v>
                </c:pt>
                <c:pt idx="1">
                  <c:v>-0.2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  <c:pt idx="5">
                  <c:v>0.3</c:v>
                </c:pt>
                <c:pt idx="6">
                  <c:v>0.3</c:v>
                </c:pt>
                <c:pt idx="7">
                  <c:v>0.5</c:v>
                </c:pt>
                <c:pt idx="8" formatCode="General">
                  <c:v>0.1</c:v>
                </c:pt>
                <c:pt idx="9" formatCode="General">
                  <c:v>0.1</c:v>
                </c:pt>
                <c:pt idx="10" formatCode="General">
                  <c:v>0.9</c:v>
                </c:pt>
                <c:pt idx="11" formatCode="General">
                  <c:v>-0.1</c:v>
                </c:pt>
                <c:pt idx="12" formatCode="General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3982144"/>
        <c:axId val="363982704"/>
      </c:lineChart>
      <c:catAx>
        <c:axId val="363982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982704"/>
        <c:crosses val="autoZero"/>
        <c:auto val="1"/>
        <c:lblAlgn val="ctr"/>
        <c:lblOffset val="200"/>
        <c:noMultiLvlLbl val="0"/>
      </c:catAx>
      <c:valAx>
        <c:axId val="363982704"/>
        <c:scaling>
          <c:orientation val="minMax"/>
          <c:max val="1.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98214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229550558757473E-2"/>
                  <c:y val="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A16-4AFA-84DA-9F1ED58FAA2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1213572530237866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1525083204805582E-2"/>
                  <c:y val="-6.4389885497027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A16-4AFA-84DA-9F1ED58FAA2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1213572530237846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1213572530237922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1213572530237762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5509105176285954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0"/>
                  <c:y val="-9.30019076451868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-0.5</c:v>
                </c:pt>
                <c:pt idx="1">
                  <c:v>0</c:v>
                </c:pt>
                <c:pt idx="2">
                  <c:v>0.2</c:v>
                </c:pt>
                <c:pt idx="3">
                  <c:v>1.1000000000000001</c:v>
                </c:pt>
                <c:pt idx="4">
                  <c:v>0</c:v>
                </c:pt>
                <c:pt idx="5">
                  <c:v>0.8</c:v>
                </c:pt>
                <c:pt idx="6">
                  <c:v>0.2</c:v>
                </c:pt>
                <c:pt idx="7">
                  <c:v>0.5</c:v>
                </c:pt>
                <c:pt idx="8" formatCode="General">
                  <c:v>0.9</c:v>
                </c:pt>
                <c:pt idx="9" formatCode="General">
                  <c:v>1.4</c:v>
                </c:pt>
                <c:pt idx="10" formatCode="General">
                  <c:v>2.1</c:v>
                </c:pt>
                <c:pt idx="11" formatCode="General">
                  <c:v>5.7</c:v>
                </c:pt>
                <c:pt idx="12" formatCode="General">
                  <c:v>4.5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3984944"/>
        <c:axId val="363985504"/>
      </c:lineChart>
      <c:catAx>
        <c:axId val="363984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985504"/>
        <c:crosses val="autoZero"/>
        <c:auto val="1"/>
        <c:lblAlgn val="ctr"/>
        <c:lblOffset val="200"/>
        <c:noMultiLvlLbl val="0"/>
      </c:catAx>
      <c:valAx>
        <c:axId val="363985504"/>
        <c:scaling>
          <c:orientation val="minMax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98494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1BAF3D-B99F-4F74-A6FA-4A7D6367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3543</Words>
  <Characters>2021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M.Gadychko</cp:lastModifiedBy>
  <cp:revision>84</cp:revision>
  <cp:lastPrinted>2026-05-12T06:59:00Z</cp:lastPrinted>
  <dcterms:created xsi:type="dcterms:W3CDTF">2026-04-14T21:26:00Z</dcterms:created>
  <dcterms:modified xsi:type="dcterms:W3CDTF">2026-05-13T08:07:00Z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